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1BBA00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3ACBD034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  <w:r w:rsidR="00A51392">
        <w:rPr>
          <w:rFonts w:ascii="Arial" w:hAnsi="Arial" w:cs="Arial"/>
          <w:b/>
          <w:i/>
          <w:sz w:val="28"/>
          <w:szCs w:val="28"/>
        </w:rPr>
        <w:t xml:space="preserve"> a kvalifikace</w:t>
      </w: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E36201" w14:paraId="3FDEF723" w14:textId="77777777" w:rsidTr="001C16D8">
        <w:trPr>
          <w:trHeight w:val="552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77148F26" w:rsidR="00B50230" w:rsidRPr="001C16D8" w:rsidRDefault="001C16D8" w:rsidP="00E36201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D42F6">
              <w:rPr>
                <w:rFonts w:ascii="Arial" w:hAnsi="Arial" w:cs="Arial"/>
                <w:b/>
                <w:bCs/>
              </w:rPr>
              <w:t xml:space="preserve">FAF </w:t>
            </w:r>
            <w:proofErr w:type="gramStart"/>
            <w:r w:rsidRPr="008D42F6">
              <w:rPr>
                <w:rFonts w:ascii="Arial" w:hAnsi="Arial" w:cs="Arial"/>
                <w:b/>
                <w:bCs/>
              </w:rPr>
              <w:t>UK -</w:t>
            </w:r>
            <w:r w:rsidRPr="001C16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855CC" w:rsidRPr="004508EA">
              <w:rPr>
                <w:rFonts w:ascii="Arial" w:hAnsi="Arial" w:cs="Arial"/>
                <w:b/>
                <w:bCs/>
                <w:sz w:val="20"/>
                <w:szCs w:val="20"/>
              </w:rPr>
              <w:t>Ultrazvukový</w:t>
            </w:r>
            <w:proofErr w:type="gramEnd"/>
            <w:r w:rsidR="009855CC" w:rsidRPr="004508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homogenizátor</w:t>
            </w:r>
          </w:p>
        </w:tc>
      </w:tr>
      <w:tr w:rsidR="00B50230" w:rsidRPr="00E36201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 dle zákona č. 134/2016 Sb., v platném znění.</w:t>
            </w:r>
          </w:p>
        </w:tc>
      </w:tr>
      <w:tr w:rsidR="00B50230" w:rsidRPr="00E36201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0400945A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A51392" w:rsidRPr="00E36201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B50230" w:rsidRPr="00E36201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6C7D5684" w:rsidR="00B50230" w:rsidRPr="00E36201" w:rsidRDefault="00A51392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iCs/>
                <w:sz w:val="20"/>
                <w:szCs w:val="20"/>
              </w:rPr>
              <w:t>doc. PharmDr. Jaroslav Roh, Ph.D., děkan</w:t>
            </w:r>
          </w:p>
        </w:tc>
      </w:tr>
    </w:tbl>
    <w:p w14:paraId="14AB9876" w14:textId="77777777" w:rsidR="0010174C" w:rsidRPr="00E36201" w:rsidRDefault="0010174C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E36201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E36201" w14:paraId="02F9E0EE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53723AF7" w14:textId="5651CD6C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 w:rsidR="00A51392" w:rsidRPr="00E36201">
              <w:rPr>
                <w:rFonts w:ascii="Arial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660" w:type="pct"/>
          </w:tcPr>
          <w:p w14:paraId="604CF257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1406DA8D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4736BE7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1A3590F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76F60EC9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65FB1B01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6D47CFA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51392" w:rsidRPr="00E36201" w14:paraId="2E67A812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264AFBB9" w14:textId="21059FBF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660" w:type="pct"/>
          </w:tcPr>
          <w:p w14:paraId="25A7B8C2" w14:textId="7EE0E9CC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3411AB" w14:textId="23728EA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(dále jen „</w:t>
      </w:r>
      <w:r w:rsidRPr="00E36201">
        <w:rPr>
          <w:rFonts w:ascii="Arial" w:hAnsi="Arial" w:cs="Arial"/>
          <w:b/>
          <w:i/>
          <w:sz w:val="20"/>
          <w:szCs w:val="20"/>
        </w:rPr>
        <w:t>dodavatel</w:t>
      </w:r>
      <w:r w:rsidRPr="00E36201">
        <w:rPr>
          <w:rFonts w:ascii="Arial" w:hAnsi="Arial" w:cs="Arial"/>
          <w:sz w:val="20"/>
          <w:szCs w:val="20"/>
        </w:rPr>
        <w:t xml:space="preserve">“), </w:t>
      </w:r>
    </w:p>
    <w:p w14:paraId="1210EBEE" w14:textId="01F53381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jako účastník zadávacího řízení </w:t>
      </w:r>
      <w:r w:rsidR="003D6C70">
        <w:rPr>
          <w:rFonts w:ascii="Arial" w:hAnsi="Arial" w:cs="Arial"/>
          <w:sz w:val="20"/>
          <w:szCs w:val="20"/>
          <w:lang w:eastAsia="cs-CZ"/>
        </w:rPr>
        <w:t xml:space="preserve">shora uvedené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veřejné </w:t>
      </w:r>
      <w:r w:rsidRPr="001C16D8">
        <w:rPr>
          <w:rFonts w:ascii="Arial" w:hAnsi="Arial" w:cs="Arial"/>
          <w:sz w:val="20"/>
          <w:szCs w:val="20"/>
          <w:lang w:eastAsia="cs-CZ"/>
        </w:rPr>
        <w:t xml:space="preserve">zakázky v souladu s § 86 odst. 2 zákona č. 134/2016 Sb., </w:t>
      </w:r>
      <w:r w:rsidRPr="001C16D8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Pr="001C16D8">
        <w:rPr>
          <w:rFonts w:ascii="Arial" w:hAnsi="Arial" w:cs="Arial"/>
          <w:b/>
          <w:i/>
          <w:sz w:val="20"/>
          <w:szCs w:val="20"/>
        </w:rPr>
        <w:t>zákon</w:t>
      </w:r>
      <w:r w:rsidRPr="001C16D8">
        <w:rPr>
          <w:rFonts w:ascii="Arial" w:hAnsi="Arial" w:cs="Arial"/>
          <w:sz w:val="20"/>
          <w:szCs w:val="20"/>
        </w:rPr>
        <w:t>“),</w:t>
      </w:r>
      <w:r w:rsidRPr="001C16D8">
        <w:rPr>
          <w:rFonts w:ascii="Arial" w:hAnsi="Arial" w:cs="Arial"/>
          <w:sz w:val="20"/>
          <w:szCs w:val="20"/>
          <w:lang w:eastAsia="cs-CZ"/>
        </w:rPr>
        <w:t xml:space="preserve"> čestně prohlašuj</w:t>
      </w:r>
      <w:r w:rsidR="00951A55" w:rsidRPr="001C16D8">
        <w:rPr>
          <w:rFonts w:ascii="Arial" w:hAnsi="Arial" w:cs="Arial"/>
          <w:sz w:val="20"/>
          <w:szCs w:val="20"/>
          <w:lang w:eastAsia="cs-CZ"/>
        </w:rPr>
        <w:t>e</w:t>
      </w:r>
      <w:r w:rsidR="004D7F5D" w:rsidRPr="001C16D8">
        <w:rPr>
          <w:rFonts w:ascii="Arial" w:hAnsi="Arial" w:cs="Arial"/>
          <w:sz w:val="20"/>
          <w:szCs w:val="20"/>
          <w:lang w:eastAsia="cs-CZ"/>
        </w:rPr>
        <w:t>me</w:t>
      </w:r>
      <w:r w:rsidRPr="001C16D8">
        <w:rPr>
          <w:rFonts w:ascii="Arial" w:hAnsi="Arial" w:cs="Arial"/>
          <w:sz w:val="20"/>
          <w:szCs w:val="20"/>
          <w:lang w:eastAsia="cs-CZ"/>
        </w:rPr>
        <w:t>, že splňuje</w:t>
      </w:r>
      <w:r w:rsidR="004D7F5D" w:rsidRPr="001C16D8">
        <w:rPr>
          <w:rFonts w:ascii="Arial" w:hAnsi="Arial" w:cs="Arial"/>
          <w:sz w:val="20"/>
          <w:szCs w:val="20"/>
          <w:lang w:eastAsia="cs-CZ"/>
        </w:rPr>
        <w:t>me</w:t>
      </w:r>
      <w:r w:rsidRPr="001C16D8">
        <w:rPr>
          <w:rFonts w:ascii="Arial" w:hAnsi="Arial" w:cs="Arial"/>
          <w:sz w:val="20"/>
          <w:szCs w:val="20"/>
          <w:lang w:eastAsia="cs-CZ"/>
        </w:rPr>
        <w:t xml:space="preserve"> podmínky způsobilosti a kvalifikaci požadovanou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 zákonem a zadávací dokumentací.</w:t>
      </w:r>
    </w:p>
    <w:p w14:paraId="2E37C375" w14:textId="77777777" w:rsidR="00A51392" w:rsidRPr="00E36201" w:rsidRDefault="00A51392" w:rsidP="00E36201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E36201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2C52299C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základní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74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že:</w:t>
      </w:r>
    </w:p>
    <w:p w14:paraId="671311CC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0" w:name="_Ref458504951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0"/>
    </w:p>
    <w:p w14:paraId="0B96DC0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1" w:name="_Ref458505017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3584C91F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2" w:name="_Ref458505055"/>
      <w:r w:rsidRPr="00E36201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129FB3E6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2248167" w14:textId="1418B335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79400990" w14:textId="77777777" w:rsidR="00851C14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 a zároveň</w:t>
      </w:r>
    </w:p>
    <w:p w14:paraId="49869339" w14:textId="67C12F4A" w:rsidR="00A51392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osoby.</w:t>
      </w:r>
    </w:p>
    <w:p w14:paraId="4ACAD8CF" w14:textId="36C1954D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Je</w:t>
      </w:r>
      <w:r w:rsidRPr="00E36201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62EC54A4" w14:textId="77777777" w:rsidR="00A51392" w:rsidRPr="00E36201" w:rsidRDefault="00A51392" w:rsidP="00E36201">
      <w:pPr>
        <w:pStyle w:val="3seznam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1F77F072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57500939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osoba zastupující tuto právnickou osobu v statutárním orgánu účastníka </w:t>
      </w:r>
      <w:r w:rsidRPr="00E36201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E36201">
        <w:rPr>
          <w:rFonts w:ascii="Arial" w:hAnsi="Arial" w:cs="Arial"/>
          <w:sz w:val="20"/>
          <w:szCs w:val="20"/>
        </w:rPr>
        <w:t>.</w:t>
      </w:r>
    </w:p>
    <w:p w14:paraId="347EB84F" w14:textId="229F94E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E36201">
        <w:rPr>
          <w:rFonts w:ascii="Arial" w:hAnsi="Arial" w:cs="Arial"/>
          <w:sz w:val="20"/>
          <w:szCs w:val="20"/>
        </w:rPr>
        <w:t xml:space="preserve">, který je pobočkou závodu zahraniční právnické osoby, rovněž prohlašuje, že </w:t>
      </w:r>
      <w:r w:rsidRPr="00E36201">
        <w:rPr>
          <w:rFonts w:ascii="Arial" w:hAnsi="Arial" w:cs="Arial"/>
          <w:b/>
          <w:sz w:val="20"/>
          <w:szCs w:val="20"/>
        </w:rPr>
        <w:t>podmínku podle písm. a) splňuje</w:t>
      </w:r>
      <w:r w:rsidRPr="00E36201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7C71780D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E36201">
        <w:rPr>
          <w:rFonts w:ascii="Arial" w:hAnsi="Arial" w:cs="Arial"/>
          <w:sz w:val="20"/>
          <w:szCs w:val="20"/>
        </w:rPr>
        <w:t>který je pobočkou závodu české právnické osoby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28178442" w14:textId="77777777" w:rsidR="00A51392" w:rsidRPr="00E36201" w:rsidRDefault="00A51392" w:rsidP="00E36201">
      <w:pPr>
        <w:pStyle w:val="3seznam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2939A3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233F89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211D1128" w14:textId="61CFA4FD" w:rsidR="00500CB8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vedoucí pobočky závodu.</w:t>
      </w:r>
    </w:p>
    <w:p w14:paraId="75F96C34" w14:textId="7CB8EF1D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83E59A7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Profesní způsobilost</w:t>
      </w:r>
    </w:p>
    <w:p w14:paraId="3CC3454F" w14:textId="11E2AF8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profesní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77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je zapsán v obchodním rejstříku nebo jiné obdobné evidenci, pokud jiný právní předpis zápis do takové evidence vyžaduje.</w:t>
      </w:r>
    </w:p>
    <w:p w14:paraId="2A46ABBC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74372270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Ekonomická kvalifikace</w:t>
      </w:r>
    </w:p>
    <w:p w14:paraId="0231060C" w14:textId="7777777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2DC1A871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7967C5BA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Technická kvalifikace</w:t>
      </w:r>
    </w:p>
    <w:p w14:paraId="1D1956C6" w14:textId="49CEC090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technické kvalifikaci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79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splňuje všechna kritéria technické kvalifikace požadovan</w:t>
      </w:r>
      <w:r w:rsidR="00E36201" w:rsidRPr="00E36201">
        <w:rPr>
          <w:rFonts w:ascii="Arial" w:hAnsi="Arial" w:cs="Arial"/>
          <w:sz w:val="20"/>
          <w:szCs w:val="20"/>
        </w:rPr>
        <w:t>é</w:t>
      </w:r>
      <w:r w:rsidRPr="00E36201">
        <w:rPr>
          <w:rFonts w:ascii="Arial" w:hAnsi="Arial" w:cs="Arial"/>
          <w:sz w:val="20"/>
          <w:szCs w:val="20"/>
        </w:rPr>
        <w:t xml:space="preserve"> zadavatelem:</w:t>
      </w:r>
    </w:p>
    <w:p w14:paraId="06F1648F" w14:textId="03548570" w:rsidR="00951A55" w:rsidRPr="00E36201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>Objem a počet významných dodávek poskytnutých za poslední tři roky před zahájením zadávacího řízení dosahoval minimální úrovně požadované zadávací dokumentací.</w:t>
      </w:r>
    </w:p>
    <w:p w14:paraId="7EAB2683" w14:textId="17BF4FA0" w:rsidR="00951A55" w:rsidRPr="008D42F6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 xml:space="preserve">(Zadavatel požaduje předložení seznamu alespoň </w:t>
      </w:r>
      <w:r w:rsidRPr="001C16D8">
        <w:rPr>
          <w:rFonts w:ascii="Arial" w:hAnsi="Arial" w:cs="Arial"/>
          <w:b w:val="0"/>
          <w:sz w:val="20"/>
          <w:szCs w:val="20"/>
        </w:rPr>
        <w:t>jedné</w:t>
      </w:r>
      <w:r w:rsidRPr="00E36201">
        <w:rPr>
          <w:rFonts w:ascii="Arial" w:hAnsi="Arial" w:cs="Arial"/>
          <w:b w:val="0"/>
          <w:sz w:val="20"/>
          <w:szCs w:val="20"/>
        </w:rPr>
        <w:t xml:space="preserve"> významné dodávky. Významnou dodávkou se rozumí</w:t>
      </w:r>
      <w:r w:rsidR="001C16D8">
        <w:rPr>
          <w:rFonts w:ascii="Arial" w:hAnsi="Arial" w:cs="Arial"/>
          <w:b w:val="0"/>
          <w:sz w:val="20"/>
          <w:szCs w:val="20"/>
        </w:rPr>
        <w:t xml:space="preserve">, </w:t>
      </w:r>
      <w:r w:rsidRPr="00E36201">
        <w:rPr>
          <w:rFonts w:ascii="Arial" w:hAnsi="Arial" w:cs="Arial"/>
          <w:bCs/>
          <w:sz w:val="20"/>
          <w:szCs w:val="20"/>
        </w:rPr>
        <w:t xml:space="preserve">byla obdobná dodávka předmětu plnění, tj. </w:t>
      </w:r>
      <w:r w:rsidRPr="00E36201">
        <w:rPr>
          <w:rFonts w:ascii="Arial" w:hAnsi="Arial" w:cs="Arial"/>
          <w:b w:val="0"/>
          <w:bCs/>
          <w:sz w:val="20"/>
          <w:szCs w:val="20"/>
        </w:rPr>
        <w:t xml:space="preserve">dodávka </w:t>
      </w:r>
      <w:r w:rsidR="009855CC">
        <w:rPr>
          <w:rFonts w:ascii="Arial" w:hAnsi="Arial" w:cs="Arial"/>
          <w:bCs/>
          <w:sz w:val="20"/>
          <w:szCs w:val="20"/>
        </w:rPr>
        <w:t>u</w:t>
      </w:r>
      <w:r w:rsidR="009855CC" w:rsidRPr="004508EA">
        <w:rPr>
          <w:rFonts w:ascii="Arial" w:hAnsi="Arial" w:cs="Arial"/>
          <w:bCs/>
          <w:sz w:val="20"/>
          <w:szCs w:val="20"/>
        </w:rPr>
        <w:t>ltrazvukov</w:t>
      </w:r>
      <w:r w:rsidR="009855CC">
        <w:rPr>
          <w:rFonts w:ascii="Arial" w:hAnsi="Arial" w:cs="Arial"/>
          <w:bCs/>
          <w:sz w:val="20"/>
          <w:szCs w:val="20"/>
        </w:rPr>
        <w:t>ého</w:t>
      </w:r>
      <w:r w:rsidR="009855CC" w:rsidRPr="004508EA">
        <w:rPr>
          <w:rFonts w:ascii="Arial" w:hAnsi="Arial" w:cs="Arial"/>
          <w:bCs/>
          <w:sz w:val="20"/>
          <w:szCs w:val="20"/>
        </w:rPr>
        <w:t xml:space="preserve"> homogenizátor</w:t>
      </w:r>
      <w:r w:rsidR="009855CC">
        <w:rPr>
          <w:rFonts w:ascii="Arial" w:hAnsi="Arial" w:cs="Arial"/>
          <w:bCs/>
          <w:sz w:val="20"/>
          <w:szCs w:val="20"/>
        </w:rPr>
        <w:t>u</w:t>
      </w:r>
      <w:r w:rsidR="001C16D8">
        <w:rPr>
          <w:rFonts w:ascii="Arial" w:hAnsi="Arial" w:cs="Arial"/>
          <w:b w:val="0"/>
          <w:bCs/>
          <w:sz w:val="20"/>
          <w:szCs w:val="20"/>
        </w:rPr>
        <w:t>,</w:t>
      </w:r>
      <w:r w:rsidRPr="00E36201">
        <w:rPr>
          <w:rFonts w:ascii="Arial" w:hAnsi="Arial" w:cs="Arial"/>
          <w:bCs/>
          <w:sz w:val="20"/>
          <w:szCs w:val="20"/>
        </w:rPr>
        <w:t xml:space="preserve"> </w:t>
      </w:r>
      <w:r w:rsidRPr="008D42F6">
        <w:rPr>
          <w:rFonts w:ascii="Arial" w:hAnsi="Arial" w:cs="Arial"/>
          <w:b w:val="0"/>
          <w:sz w:val="20"/>
          <w:szCs w:val="20"/>
        </w:rPr>
        <w:t>přičemž hodnota jedné zakázky bez daně z přidané hodnoty byla alespoň 50 % z předpokládané hodnoty veřejné zakázky</w:t>
      </w:r>
      <w:r w:rsidR="00517F86" w:rsidRPr="008D42F6">
        <w:rPr>
          <w:rFonts w:ascii="Arial" w:hAnsi="Arial" w:cs="Arial"/>
          <w:b w:val="0"/>
          <w:sz w:val="20"/>
          <w:szCs w:val="20"/>
        </w:rPr>
        <w:t>.</w:t>
      </w:r>
    </w:p>
    <w:p w14:paraId="25491E08" w14:textId="77777777" w:rsidR="00517F86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E99E6ED" w14:textId="77777777" w:rsidR="008D42F6" w:rsidRDefault="008D42F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ACF355E" w14:textId="77777777" w:rsidR="008D42F6" w:rsidRPr="00E36201" w:rsidRDefault="008D42F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22BA7A" w14:textId="25198369" w:rsidR="00500CB8" w:rsidRPr="00E36201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b/>
          <w:bCs/>
          <w:sz w:val="20"/>
          <w:szCs w:val="20"/>
        </w:rPr>
        <w:t>1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) 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Seznam významných </w:t>
      </w: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>dodávek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poskytnutých dodavatelem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B9D7648" w14:textId="77777777" w:rsidR="00517F86" w:rsidRPr="00E36201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220027" w14:textId="5679040E" w:rsidR="00517F86" w:rsidRPr="00E36201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Významná dodávka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665"/>
      </w:tblGrid>
      <w:tr w:rsidR="00517F86" w:rsidRPr="00E36201" w14:paraId="2DF7C5DF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6C99B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prodávajícího:</w:t>
            </w:r>
            <w:r w:rsidRPr="00E36201">
              <w:rPr>
                <w:rFonts w:ascii="Arial" w:hAnsi="Arial" w:cs="Arial"/>
                <w:bCs/>
                <w:sz w:val="20"/>
                <w:szCs w:val="20"/>
              </w:rPr>
              <w:t xml:space="preserve"> 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2724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ED8D866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EC3F2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kupujícího:</w:t>
            </w:r>
          </w:p>
          <w:p w14:paraId="555FDCC6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8B2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13638DAC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8A7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dodávky:</w:t>
            </w:r>
          </w:p>
          <w:p w14:paraId="36B7913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/jaké zboží bylo dodáno/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A59F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FBD7EE7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EA8D8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Cena za dodávku:</w:t>
            </w:r>
          </w:p>
          <w:p w14:paraId="17E04A8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6D6D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D70D7F3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A3A9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7A675294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/měsíc, rok/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E4C9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2D195274" w14:textId="77777777" w:rsidR="00517F86" w:rsidRPr="00E36201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4B64A14" w14:textId="45A5A57A" w:rsidR="00517F86" w:rsidRPr="00E36201" w:rsidRDefault="00517F86" w:rsidP="00E36201">
      <w:pPr>
        <w:pStyle w:val="Odstavecseseznamem"/>
        <w:keepNext/>
        <w:keepLines/>
        <w:numPr>
          <w:ilvl w:val="0"/>
          <w:numId w:val="6"/>
        </w:numPr>
        <w:spacing w:before="240" w:after="240" w:line="240" w:lineRule="auto"/>
        <w:ind w:left="284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Popisy a fotografie výrobků určených k dodání </w:t>
      </w:r>
    </w:p>
    <w:p w14:paraId="73BE3C2E" w14:textId="671B2D3B" w:rsidR="00517F86" w:rsidRPr="008D42F6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>Zadavatel dále k prokázání technické kvalifikace požad</w:t>
      </w:r>
      <w:r w:rsidR="008D42F6">
        <w:rPr>
          <w:rFonts w:ascii="Arial" w:hAnsi="Arial" w:cs="Arial"/>
          <w:b w:val="0"/>
          <w:sz w:val="20"/>
          <w:szCs w:val="20"/>
        </w:rPr>
        <w:t>uje</w:t>
      </w:r>
      <w:r w:rsidRPr="00E36201">
        <w:rPr>
          <w:rFonts w:ascii="Arial" w:hAnsi="Arial" w:cs="Arial"/>
          <w:b w:val="0"/>
          <w:sz w:val="20"/>
          <w:szCs w:val="20"/>
        </w:rPr>
        <w:t xml:space="preserve"> předložení </w:t>
      </w:r>
      <w:r w:rsidRPr="008D42F6">
        <w:rPr>
          <w:rFonts w:ascii="Arial" w:hAnsi="Arial" w:cs="Arial"/>
          <w:b w:val="0"/>
          <w:sz w:val="20"/>
          <w:szCs w:val="20"/>
        </w:rPr>
        <w:t>popisu včetně typového označení a fotografií zboží u</w:t>
      </w:r>
      <w:r w:rsidRPr="00E36201">
        <w:rPr>
          <w:rFonts w:ascii="Arial" w:hAnsi="Arial" w:cs="Arial"/>
          <w:b w:val="0"/>
          <w:sz w:val="20"/>
          <w:szCs w:val="20"/>
        </w:rPr>
        <w:t xml:space="preserve">rčeného k dodání dle předmětu veřejné zakázky. </w:t>
      </w:r>
      <w:r w:rsidRPr="008D42F6">
        <w:rPr>
          <w:rFonts w:ascii="Arial" w:hAnsi="Arial" w:cs="Arial"/>
          <w:bCs/>
          <w:sz w:val="20"/>
          <w:szCs w:val="20"/>
        </w:rPr>
        <w:t>Součástí nabídky j</w:t>
      </w:r>
      <w:r w:rsidR="00AA3DA9" w:rsidRPr="008D42F6">
        <w:rPr>
          <w:rFonts w:ascii="Arial" w:hAnsi="Arial" w:cs="Arial"/>
          <w:bCs/>
          <w:sz w:val="20"/>
          <w:szCs w:val="20"/>
        </w:rPr>
        <w:t xml:space="preserve">sou </w:t>
      </w:r>
      <w:r w:rsidR="008D42F6" w:rsidRPr="008D42F6">
        <w:rPr>
          <w:rFonts w:ascii="Arial" w:hAnsi="Arial" w:cs="Arial"/>
          <w:bCs/>
          <w:sz w:val="20"/>
          <w:szCs w:val="20"/>
        </w:rPr>
        <w:t xml:space="preserve">tedy fotografie a </w:t>
      </w:r>
      <w:r w:rsidR="00AA3DA9" w:rsidRPr="008D42F6">
        <w:rPr>
          <w:rFonts w:ascii="Arial" w:hAnsi="Arial" w:cs="Arial"/>
          <w:bCs/>
          <w:sz w:val="20"/>
          <w:szCs w:val="20"/>
        </w:rPr>
        <w:t xml:space="preserve">podrobný technický popis zboží určeného k dodání. </w:t>
      </w:r>
    </w:p>
    <w:p w14:paraId="5DBA1ED9" w14:textId="6417B8C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1E96633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E36201" w:rsidRDefault="00754F1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 dodavatele </w:t>
      </w:r>
      <w:r w:rsidR="000D0268" w:rsidRPr="00E36201">
        <w:rPr>
          <w:rFonts w:ascii="Arial" w:hAnsi="Arial" w:cs="Arial"/>
          <w:sz w:val="20"/>
          <w:szCs w:val="20"/>
        </w:rPr>
        <w:t xml:space="preserve">dne </w:t>
      </w:r>
      <w:r w:rsidR="009D0C6B" w:rsidRPr="00E36201">
        <w:rPr>
          <w:rFonts w:ascii="Arial" w:hAnsi="Arial" w:cs="Arial"/>
          <w:sz w:val="20"/>
          <w:szCs w:val="20"/>
        </w:rPr>
        <w:t>[</w:t>
      </w:r>
      <w:r w:rsidRPr="00E36201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E36201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4AAF020" w14:textId="77777777" w:rsidR="008D42F6" w:rsidRDefault="008D42F6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A1902AC" w14:textId="77777777" w:rsidR="008D42F6" w:rsidRDefault="008D42F6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74B64D3" w14:textId="77777777" w:rsidR="008D42F6" w:rsidRDefault="008D42F6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506AEE7C" w14:textId="77777777" w:rsidR="008D42F6" w:rsidRPr="00E36201" w:rsidRDefault="008D42F6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Pr="00E36201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E36201" w:rsidRDefault="00A817B0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…..</w:t>
      </w:r>
      <w:r w:rsidR="000D0268" w:rsidRPr="00E36201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E36201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4D7F5D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D0268" w:rsidRPr="004D7F5D" w:rsidSect="008D42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349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1B69B" w14:textId="77777777" w:rsidR="00084580" w:rsidRDefault="00084580" w:rsidP="00B672DB">
      <w:pPr>
        <w:spacing w:after="0" w:line="240" w:lineRule="auto"/>
      </w:pPr>
      <w:r>
        <w:separator/>
      </w:r>
    </w:p>
  </w:endnote>
  <w:endnote w:type="continuationSeparator" w:id="0">
    <w:p w14:paraId="3652917D" w14:textId="77777777" w:rsidR="00084580" w:rsidRDefault="00084580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2DAD7" w14:textId="77777777" w:rsidR="006279DD" w:rsidRDefault="006279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29D44" w14:textId="77777777" w:rsidR="006279DD" w:rsidRDefault="006279D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EDD1C" w14:textId="77777777" w:rsidR="006279DD" w:rsidRDefault="006279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74AD4" w14:textId="77777777" w:rsidR="00084580" w:rsidRDefault="00084580" w:rsidP="00B672DB">
      <w:pPr>
        <w:spacing w:after="0" w:line="240" w:lineRule="auto"/>
      </w:pPr>
      <w:r>
        <w:separator/>
      </w:r>
    </w:p>
  </w:footnote>
  <w:footnote w:type="continuationSeparator" w:id="0">
    <w:p w14:paraId="38D7A2A8" w14:textId="77777777" w:rsidR="00084580" w:rsidRDefault="00084580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AFAD1" w14:textId="77777777" w:rsidR="006279DD" w:rsidRDefault="006279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9032" w14:textId="65D44936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noProof/>
        <w:sz w:val="24"/>
        <w:szCs w:val="24"/>
        <w:lang w:eastAsia="cs-CZ"/>
      </w:rPr>
    </w:pPr>
  </w:p>
  <w:p w14:paraId="12623A59" w14:textId="77777777" w:rsidR="006A34A2" w:rsidRDefault="006A34A2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3A0C9E0A" w14:textId="44973161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>Příloha č.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352C" w14:textId="77777777" w:rsidR="006279DD" w:rsidRDefault="006279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2"/>
  </w:num>
  <w:num w:numId="3" w16cid:durableId="20213464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3"/>
  </w:num>
  <w:num w:numId="6" w16cid:durableId="303857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84580"/>
    <w:rsid w:val="00094E5B"/>
    <w:rsid w:val="000A046E"/>
    <w:rsid w:val="000B4290"/>
    <w:rsid w:val="000D0268"/>
    <w:rsid w:val="0010174C"/>
    <w:rsid w:val="00145C14"/>
    <w:rsid w:val="001A1FFE"/>
    <w:rsid w:val="001C0105"/>
    <w:rsid w:val="001C16D8"/>
    <w:rsid w:val="001C2ED6"/>
    <w:rsid w:val="00205C69"/>
    <w:rsid w:val="00240DBC"/>
    <w:rsid w:val="00275A4C"/>
    <w:rsid w:val="002D5C9C"/>
    <w:rsid w:val="0031697C"/>
    <w:rsid w:val="00360565"/>
    <w:rsid w:val="003679A3"/>
    <w:rsid w:val="00383450"/>
    <w:rsid w:val="0038451E"/>
    <w:rsid w:val="003D6C70"/>
    <w:rsid w:val="003D7232"/>
    <w:rsid w:val="003E3301"/>
    <w:rsid w:val="004054FA"/>
    <w:rsid w:val="004869C3"/>
    <w:rsid w:val="004C30C7"/>
    <w:rsid w:val="004D7F5D"/>
    <w:rsid w:val="004F5A16"/>
    <w:rsid w:val="00500CB8"/>
    <w:rsid w:val="00517F86"/>
    <w:rsid w:val="00523625"/>
    <w:rsid w:val="005558F0"/>
    <w:rsid w:val="005873F0"/>
    <w:rsid w:val="005A4EAC"/>
    <w:rsid w:val="005E23B9"/>
    <w:rsid w:val="005E2BE1"/>
    <w:rsid w:val="006279DD"/>
    <w:rsid w:val="006535E4"/>
    <w:rsid w:val="006775D6"/>
    <w:rsid w:val="006A00AA"/>
    <w:rsid w:val="006A34A2"/>
    <w:rsid w:val="006C711C"/>
    <w:rsid w:val="006E7C5F"/>
    <w:rsid w:val="007352D4"/>
    <w:rsid w:val="0074135D"/>
    <w:rsid w:val="00754F18"/>
    <w:rsid w:val="00761457"/>
    <w:rsid w:val="00764F20"/>
    <w:rsid w:val="00786DF0"/>
    <w:rsid w:val="007D24A0"/>
    <w:rsid w:val="00841BFE"/>
    <w:rsid w:val="00845325"/>
    <w:rsid w:val="00851C14"/>
    <w:rsid w:val="008526AB"/>
    <w:rsid w:val="008A766D"/>
    <w:rsid w:val="008D42F6"/>
    <w:rsid w:val="008E1B06"/>
    <w:rsid w:val="009256D5"/>
    <w:rsid w:val="009346F0"/>
    <w:rsid w:val="00951A55"/>
    <w:rsid w:val="009855CC"/>
    <w:rsid w:val="00996E05"/>
    <w:rsid w:val="009A1B06"/>
    <w:rsid w:val="009D0C6B"/>
    <w:rsid w:val="009F247A"/>
    <w:rsid w:val="009F717E"/>
    <w:rsid w:val="00A30E33"/>
    <w:rsid w:val="00A31927"/>
    <w:rsid w:val="00A41DAD"/>
    <w:rsid w:val="00A51392"/>
    <w:rsid w:val="00A53D5D"/>
    <w:rsid w:val="00A817B0"/>
    <w:rsid w:val="00AA3DA9"/>
    <w:rsid w:val="00AD6F9C"/>
    <w:rsid w:val="00AD75C0"/>
    <w:rsid w:val="00B347C8"/>
    <w:rsid w:val="00B50230"/>
    <w:rsid w:val="00B672DB"/>
    <w:rsid w:val="00B86DAF"/>
    <w:rsid w:val="00C0284D"/>
    <w:rsid w:val="00C12E57"/>
    <w:rsid w:val="00C9796D"/>
    <w:rsid w:val="00CA0E5A"/>
    <w:rsid w:val="00CD11D1"/>
    <w:rsid w:val="00D37E2C"/>
    <w:rsid w:val="00D55E81"/>
    <w:rsid w:val="00D6175D"/>
    <w:rsid w:val="00DA6A4D"/>
    <w:rsid w:val="00E06108"/>
    <w:rsid w:val="00E10A02"/>
    <w:rsid w:val="00E34DE2"/>
    <w:rsid w:val="00E36201"/>
    <w:rsid w:val="00E8039E"/>
    <w:rsid w:val="00ED15BB"/>
    <w:rsid w:val="00F322BC"/>
    <w:rsid w:val="00F94AEA"/>
    <w:rsid w:val="00FA2A5D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676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2024-04-15T10:04:00Z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