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131E" w14:textId="77777777" w:rsidR="00841F61" w:rsidRDefault="00841F61" w:rsidP="00841F61">
      <w:pPr>
        <w:pStyle w:val="Zhlav"/>
        <w:rPr>
          <w:i/>
          <w:iCs/>
        </w:rPr>
      </w:pPr>
    </w:p>
    <w:p w14:paraId="300DFF56" w14:textId="2AE60FED" w:rsidR="00841F61" w:rsidRDefault="00841F61" w:rsidP="00841F61">
      <w:pPr>
        <w:pStyle w:val="Zhlav"/>
        <w:rPr>
          <w:i/>
          <w:iCs/>
        </w:rPr>
      </w:pPr>
      <w:r w:rsidRPr="00841F61">
        <w:rPr>
          <w:i/>
          <w:iCs/>
        </w:rPr>
        <w:t xml:space="preserve">Příloha č. </w:t>
      </w:r>
      <w:r>
        <w:rPr>
          <w:i/>
          <w:iCs/>
        </w:rPr>
        <w:t>8</w:t>
      </w:r>
      <w:r w:rsidR="00773810">
        <w:rPr>
          <w:i/>
          <w:iCs/>
        </w:rPr>
        <w:t>c</w:t>
      </w:r>
      <w:r w:rsidRPr="00841F61">
        <w:rPr>
          <w:i/>
          <w:iCs/>
        </w:rPr>
        <w:t xml:space="preserve"> zadávací dokumentace</w:t>
      </w:r>
    </w:p>
    <w:p w14:paraId="032250F6" w14:textId="77777777" w:rsidR="00841F61" w:rsidRPr="00841F61" w:rsidRDefault="00841F61" w:rsidP="00841F61">
      <w:pPr>
        <w:pStyle w:val="Zhlav"/>
        <w:rPr>
          <w:i/>
          <w:iCs/>
        </w:rPr>
      </w:pPr>
    </w:p>
    <w:p w14:paraId="3F2E89F8" w14:textId="08A73D8A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047A5AF2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</w:t>
      </w:r>
      <w:r w:rsidR="003258E4">
        <w:t> </w:t>
      </w:r>
      <w:r w:rsidR="00582B76" w:rsidRPr="002474D0">
        <w:t>názvem</w:t>
      </w:r>
      <w:r w:rsidR="003258E4">
        <w:t xml:space="preserve"> </w:t>
      </w:r>
      <w:r w:rsidR="003258E4" w:rsidRPr="00DC1BF2">
        <w:rPr>
          <w:rFonts w:ascii="Calibri" w:hAnsi="Calibri"/>
          <w:b/>
          <w:szCs w:val="20"/>
        </w:rPr>
        <w:t>LF HK – NPO</w:t>
      </w:r>
      <w:r w:rsidR="003258E4">
        <w:rPr>
          <w:rFonts w:ascii="Calibri" w:hAnsi="Calibri"/>
          <w:b/>
          <w:szCs w:val="20"/>
        </w:rPr>
        <w:t xml:space="preserve"> </w:t>
      </w:r>
      <w:r w:rsidR="003258E4" w:rsidRPr="00C95A00">
        <w:rPr>
          <w:rFonts w:ascii="Calibri" w:hAnsi="Calibri"/>
          <w:b/>
          <w:szCs w:val="20"/>
        </w:rPr>
        <w:t>– PEDIATRICKÉ SIMULÁTORY</w:t>
      </w:r>
      <w:r w:rsidR="003258E4">
        <w:rPr>
          <w:b/>
          <w:bCs/>
          <w:szCs w:val="20"/>
        </w:rPr>
        <w:t xml:space="preserve">, </w:t>
      </w:r>
      <w:r w:rsidR="003258E4" w:rsidRPr="00F51F24">
        <w:rPr>
          <w:b/>
          <w:bCs/>
          <w:szCs w:val="20"/>
          <w:u w:val="single"/>
        </w:rPr>
        <w:t xml:space="preserve">části </w:t>
      </w:r>
      <w:r w:rsidR="003258E4">
        <w:rPr>
          <w:b/>
          <w:bCs/>
          <w:szCs w:val="20"/>
          <w:u w:val="single"/>
        </w:rPr>
        <w:t>3</w:t>
      </w:r>
      <w:r w:rsidR="003258E4" w:rsidRPr="00F51F24">
        <w:rPr>
          <w:b/>
          <w:bCs/>
          <w:szCs w:val="20"/>
          <w:u w:val="single"/>
        </w:rPr>
        <w:t xml:space="preserve"> s názvem: </w:t>
      </w:r>
      <w:r w:rsidR="003258E4" w:rsidRPr="00AC7D4A">
        <w:rPr>
          <w:b/>
          <w:bCs/>
          <w:szCs w:val="20"/>
          <w:u w:val="single"/>
        </w:rPr>
        <w:t>„</w:t>
      </w:r>
      <w:r w:rsidR="003258E4" w:rsidRPr="00AC7D4A">
        <w:rPr>
          <w:rFonts w:ascii="Calibri" w:hAnsi="Calibri" w:cs="Calibri"/>
          <w:b/>
          <w:bCs/>
          <w:u w:val="single"/>
        </w:rPr>
        <w:t>Pacientský simulátor dětského pacienta v předškolním věku s bezdrátovým ovládáním</w:t>
      </w:r>
      <w:r w:rsidR="003258E4" w:rsidRPr="00AC7D4A">
        <w:rPr>
          <w:rFonts w:cs="Calibri"/>
          <w:b/>
          <w:bCs/>
          <w:u w:val="single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624818DB" w14:textId="27FA3F8A" w:rsidR="00585DAF" w:rsidRPr="00585DAF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>
        <w:rPr>
          <w:rFonts w:cstheme="minorHAnsi"/>
          <w:lang w:eastAsia="cs-CZ"/>
        </w:rPr>
        <w:t xml:space="preserve"> čestně </w:t>
      </w:r>
      <w:r w:rsidR="00585DAF" w:rsidRPr="00847E95">
        <w:rPr>
          <w:rFonts w:cstheme="minorHAnsi"/>
          <w:lang w:eastAsia="cs-CZ"/>
        </w:rPr>
        <w:t>prohlašuje</w:t>
      </w:r>
      <w:r w:rsidR="00585DAF" w:rsidRPr="00585DAF">
        <w:rPr>
          <w:rFonts w:cstheme="minorHAnsi"/>
          <w:lang w:eastAsia="cs-CZ"/>
        </w:rPr>
        <w:t xml:space="preserve">, že u něho nejsou dány podmínky pro existenci střetu zájmů </w:t>
      </w:r>
      <w:r w:rsidR="00585DAF" w:rsidRPr="00585DAF">
        <w:rPr>
          <w:rFonts w:cstheme="minorHAnsi"/>
          <w:lang w:eastAsia="cs-CZ"/>
        </w:rPr>
        <w:br/>
        <w:t>ve smyslu § 44 zákona č. 134/2016 Sb., o zadávání veřejných zakázek, ve znění pozdějších předpisů</w:t>
      </w:r>
      <w:r w:rsidR="006C0522">
        <w:rPr>
          <w:rFonts w:cstheme="minorHAnsi"/>
          <w:lang w:eastAsia="cs-CZ"/>
        </w:rPr>
        <w:t xml:space="preserve"> </w:t>
      </w:r>
      <w:r w:rsidR="006C0522" w:rsidRPr="00847E95">
        <w:rPr>
          <w:rFonts w:cstheme="minorHAnsi"/>
          <w:lang w:eastAsia="cs-CZ"/>
        </w:rPr>
        <w:t>(dále jen „</w:t>
      </w:r>
      <w:r w:rsidR="006C0522" w:rsidRPr="00847E95">
        <w:rPr>
          <w:rFonts w:cstheme="minorHAnsi"/>
          <w:b/>
          <w:bCs/>
          <w:i/>
          <w:iCs/>
          <w:lang w:eastAsia="cs-CZ"/>
        </w:rPr>
        <w:t>ZZ</w:t>
      </w:r>
      <w:r w:rsidR="006C0522">
        <w:rPr>
          <w:rFonts w:cstheme="minorHAnsi"/>
          <w:b/>
          <w:bCs/>
          <w:i/>
          <w:iCs/>
          <w:lang w:eastAsia="cs-CZ"/>
        </w:rPr>
        <w:t>VZ</w:t>
      </w:r>
      <w:r w:rsidR="006C0522" w:rsidRPr="00847E95">
        <w:rPr>
          <w:rFonts w:cstheme="minorHAnsi"/>
          <w:lang w:eastAsia="cs-CZ"/>
        </w:rPr>
        <w:t>“)</w:t>
      </w:r>
      <w:r w:rsidR="00585DAF" w:rsidRPr="00585DAF">
        <w:rPr>
          <w:rFonts w:cstheme="minorHAnsi"/>
          <w:lang w:eastAsia="cs-CZ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CE1A95">
        <w:rPr>
          <w:rFonts w:cstheme="minorHAnsi"/>
          <w:lang w:eastAsia="cs-CZ"/>
        </w:rPr>
        <w:t>.</w:t>
      </w:r>
    </w:p>
    <w:p w14:paraId="09D12688" w14:textId="77777777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77777777" w:rsidR="006C0522" w:rsidRPr="00841F61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0A7EBD58" w14:textId="77777777" w:rsidR="00841F61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1ADBAA44" w14:textId="77777777" w:rsidR="00841F61" w:rsidRPr="006C0522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A22ADF">
      <w:pPr>
        <w:shd w:val="clear" w:color="auto" w:fill="FFFFFF" w:themeFill="background1"/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18A36E25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046332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1"/>
      <w:footerReference w:type="default" r:id="rId12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2B" w14:textId="77777777" w:rsidR="00841F61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87BEFE8" w14:textId="77777777" w:rsidR="00841F61" w:rsidRPr="002263EB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7E244BC6" w:rsidR="002512C7" w:rsidRPr="00405590" w:rsidRDefault="00405590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Pr="00DC6B91">
      <w:rPr>
        <w:rFonts w:asciiTheme="minorHAnsi" w:hAnsiTheme="minorHAnsi" w:cstheme="minorHAnsi"/>
        <w:sz w:val="22"/>
        <w:szCs w:val="22"/>
      </w:rPr>
      <w:t xml:space="preserve">Stránka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2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Pr="00DC6B91">
      <w:rPr>
        <w:rFonts w:asciiTheme="minorHAnsi" w:hAnsiTheme="minorHAnsi" w:cstheme="minorHAnsi"/>
        <w:sz w:val="22"/>
        <w:szCs w:val="22"/>
      </w:rPr>
      <w:t xml:space="preserve"> z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3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846C" w14:textId="73C28E9C" w:rsidR="00841F61" w:rsidRDefault="00841F61">
    <w:pPr>
      <w:pStyle w:val="Zhlav"/>
    </w:pPr>
    <w:r>
      <w:rPr>
        <w:noProof/>
      </w:rPr>
      <w:drawing>
        <wp:inline distT="0" distB="0" distL="0" distR="0" wp14:anchorId="09E5F049" wp14:editId="27CCF2A8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46332"/>
    <w:rsid w:val="0005426A"/>
    <w:rsid w:val="00056FB8"/>
    <w:rsid w:val="0006121C"/>
    <w:rsid w:val="00092ABC"/>
    <w:rsid w:val="000B0362"/>
    <w:rsid w:val="000B581F"/>
    <w:rsid w:val="000C6083"/>
    <w:rsid w:val="000D1706"/>
    <w:rsid w:val="000D70F6"/>
    <w:rsid w:val="000E6CC0"/>
    <w:rsid w:val="00101C4B"/>
    <w:rsid w:val="00105090"/>
    <w:rsid w:val="00142D24"/>
    <w:rsid w:val="001500CC"/>
    <w:rsid w:val="00160CB9"/>
    <w:rsid w:val="00180B8E"/>
    <w:rsid w:val="00187880"/>
    <w:rsid w:val="00195EF5"/>
    <w:rsid w:val="001E4ABA"/>
    <w:rsid w:val="001E604A"/>
    <w:rsid w:val="00213C21"/>
    <w:rsid w:val="0021480A"/>
    <w:rsid w:val="00216F43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C3B2E"/>
    <w:rsid w:val="002D7BB2"/>
    <w:rsid w:val="00324A62"/>
    <w:rsid w:val="003258E4"/>
    <w:rsid w:val="00326B4D"/>
    <w:rsid w:val="00335412"/>
    <w:rsid w:val="0033727A"/>
    <w:rsid w:val="00344F91"/>
    <w:rsid w:val="00347125"/>
    <w:rsid w:val="00352A1A"/>
    <w:rsid w:val="00355CBD"/>
    <w:rsid w:val="00364748"/>
    <w:rsid w:val="00374695"/>
    <w:rsid w:val="00392453"/>
    <w:rsid w:val="0039722E"/>
    <w:rsid w:val="003B3006"/>
    <w:rsid w:val="003E3428"/>
    <w:rsid w:val="003E6A29"/>
    <w:rsid w:val="003F1A44"/>
    <w:rsid w:val="00405590"/>
    <w:rsid w:val="00407AA0"/>
    <w:rsid w:val="0041760B"/>
    <w:rsid w:val="00473320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C2AF0"/>
    <w:rsid w:val="005D50C6"/>
    <w:rsid w:val="005E0C78"/>
    <w:rsid w:val="005F0DA4"/>
    <w:rsid w:val="005F2E9C"/>
    <w:rsid w:val="00602A28"/>
    <w:rsid w:val="0060459A"/>
    <w:rsid w:val="006054EA"/>
    <w:rsid w:val="006204F2"/>
    <w:rsid w:val="00627ED0"/>
    <w:rsid w:val="00650D93"/>
    <w:rsid w:val="00662C21"/>
    <w:rsid w:val="006729E1"/>
    <w:rsid w:val="006A3C88"/>
    <w:rsid w:val="006B0C5A"/>
    <w:rsid w:val="006C0522"/>
    <w:rsid w:val="006D36F8"/>
    <w:rsid w:val="006F3FFF"/>
    <w:rsid w:val="007162F2"/>
    <w:rsid w:val="0072156C"/>
    <w:rsid w:val="007238EA"/>
    <w:rsid w:val="007251E8"/>
    <w:rsid w:val="007310A3"/>
    <w:rsid w:val="0073458D"/>
    <w:rsid w:val="007427E8"/>
    <w:rsid w:val="0074659A"/>
    <w:rsid w:val="00747622"/>
    <w:rsid w:val="00755A3C"/>
    <w:rsid w:val="00773810"/>
    <w:rsid w:val="00777964"/>
    <w:rsid w:val="00785BC7"/>
    <w:rsid w:val="00786890"/>
    <w:rsid w:val="007976C5"/>
    <w:rsid w:val="007C5B09"/>
    <w:rsid w:val="007E1169"/>
    <w:rsid w:val="007F1DE9"/>
    <w:rsid w:val="007F7544"/>
    <w:rsid w:val="007F7B37"/>
    <w:rsid w:val="00803DA3"/>
    <w:rsid w:val="0082042E"/>
    <w:rsid w:val="00820BFB"/>
    <w:rsid w:val="008303AF"/>
    <w:rsid w:val="00836276"/>
    <w:rsid w:val="00841F61"/>
    <w:rsid w:val="00847E95"/>
    <w:rsid w:val="00857477"/>
    <w:rsid w:val="008639B4"/>
    <w:rsid w:val="0086535D"/>
    <w:rsid w:val="00866DD5"/>
    <w:rsid w:val="00872CA4"/>
    <w:rsid w:val="0089375C"/>
    <w:rsid w:val="00893769"/>
    <w:rsid w:val="008B00E3"/>
    <w:rsid w:val="008F34A3"/>
    <w:rsid w:val="00903E4A"/>
    <w:rsid w:val="00935D87"/>
    <w:rsid w:val="009442C5"/>
    <w:rsid w:val="0095377A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B796A"/>
    <w:rsid w:val="00AC0720"/>
    <w:rsid w:val="00AD2512"/>
    <w:rsid w:val="00AF7663"/>
    <w:rsid w:val="00B20C26"/>
    <w:rsid w:val="00B367CA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E551F"/>
    <w:rsid w:val="00BF2CFD"/>
    <w:rsid w:val="00C11708"/>
    <w:rsid w:val="00C27611"/>
    <w:rsid w:val="00C276F3"/>
    <w:rsid w:val="00C36CD8"/>
    <w:rsid w:val="00C56B42"/>
    <w:rsid w:val="00C6173A"/>
    <w:rsid w:val="00C6348F"/>
    <w:rsid w:val="00C96B15"/>
    <w:rsid w:val="00C96FC6"/>
    <w:rsid w:val="00CC3987"/>
    <w:rsid w:val="00CD2D3E"/>
    <w:rsid w:val="00CD616F"/>
    <w:rsid w:val="00CE1A95"/>
    <w:rsid w:val="00D237F0"/>
    <w:rsid w:val="00D316C5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E6F8C"/>
    <w:rsid w:val="00DF7648"/>
    <w:rsid w:val="00E02D11"/>
    <w:rsid w:val="00E22AA9"/>
    <w:rsid w:val="00E303FB"/>
    <w:rsid w:val="00E33225"/>
    <w:rsid w:val="00E469CD"/>
    <w:rsid w:val="00E46DE6"/>
    <w:rsid w:val="00E71C82"/>
    <w:rsid w:val="00E81EAB"/>
    <w:rsid w:val="00E85837"/>
    <w:rsid w:val="00E86468"/>
    <w:rsid w:val="00E865E7"/>
    <w:rsid w:val="00E956CB"/>
    <w:rsid w:val="00EB3B33"/>
    <w:rsid w:val="00EB411A"/>
    <w:rsid w:val="00F06188"/>
    <w:rsid w:val="00F246D4"/>
    <w:rsid w:val="00F30A16"/>
    <w:rsid w:val="00F321BA"/>
    <w:rsid w:val="00F44D98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216F43"/>
    <w:rsid w:val="00346A12"/>
    <w:rsid w:val="0095377A"/>
    <w:rsid w:val="00AB796A"/>
    <w:rsid w:val="00B367CA"/>
    <w:rsid w:val="00E469CD"/>
    <w:rsid w:val="00F2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2025-02-03T12:11:00Z</dcterms:created>
  <dcterms:modified xsi:type="dcterms:W3CDTF">2025-02-03T12:11:00Z</dcterms:modified>
</cp:coreProperties>
</file>