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:rsidR="00B50230" w:rsidRPr="00891025" w:rsidRDefault="006A3D6C" w:rsidP="00B5023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FAF UK – Laminární box, Inkubátor CO2 a Inkubátor CO2/02</w:t>
            </w:r>
            <w:r w:rsidR="004342E3">
              <w:rPr>
                <w:rFonts w:ascii="Arial" w:hAnsi="Arial" w:cs="Arial"/>
                <w:b/>
                <w:bCs/>
              </w:rPr>
              <w:t xml:space="preserve"> II</w:t>
            </w:r>
            <w:bookmarkStart w:id="0" w:name="_GoBack"/>
            <w:bookmarkEnd w:id="0"/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9F4" w:rsidRDefault="009179F4" w:rsidP="00B672DB">
      <w:pPr>
        <w:spacing w:after="0" w:line="240" w:lineRule="auto"/>
      </w:pPr>
      <w:r>
        <w:separator/>
      </w:r>
    </w:p>
  </w:endnote>
  <w:endnote w:type="continuationSeparator" w:id="0">
    <w:p w:rsidR="009179F4" w:rsidRDefault="009179F4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9F4" w:rsidRDefault="009179F4" w:rsidP="00B672DB">
      <w:pPr>
        <w:spacing w:after="0" w:line="240" w:lineRule="auto"/>
      </w:pPr>
      <w:r>
        <w:separator/>
      </w:r>
    </w:p>
  </w:footnote>
  <w:footnote w:type="continuationSeparator" w:id="0">
    <w:p w:rsidR="009179F4" w:rsidRDefault="009179F4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C" w:rsidRDefault="00DA6A4D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noProof/>
        <w:sz w:val="24"/>
        <w:szCs w:val="24"/>
        <w:lang w:eastAsia="cs-CZ"/>
      </w:rPr>
      <w:drawing>
        <wp:inline distT="0" distB="0" distL="0" distR="0">
          <wp:extent cx="4533900" cy="100603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9848" cy="1009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C0105"/>
    <w:rsid w:val="00275A4C"/>
    <w:rsid w:val="002D5C9C"/>
    <w:rsid w:val="003679A3"/>
    <w:rsid w:val="00383450"/>
    <w:rsid w:val="003E3301"/>
    <w:rsid w:val="004054FA"/>
    <w:rsid w:val="004342E3"/>
    <w:rsid w:val="004869C3"/>
    <w:rsid w:val="004961BF"/>
    <w:rsid w:val="004C30C7"/>
    <w:rsid w:val="004F5A16"/>
    <w:rsid w:val="005558F0"/>
    <w:rsid w:val="005A4EAC"/>
    <w:rsid w:val="005E23B9"/>
    <w:rsid w:val="006535E4"/>
    <w:rsid w:val="006775D6"/>
    <w:rsid w:val="006A00AA"/>
    <w:rsid w:val="006A3D6C"/>
    <w:rsid w:val="006C711C"/>
    <w:rsid w:val="006E7C5F"/>
    <w:rsid w:val="007352D4"/>
    <w:rsid w:val="0074135D"/>
    <w:rsid w:val="00754F18"/>
    <w:rsid w:val="00761457"/>
    <w:rsid w:val="00786DF0"/>
    <w:rsid w:val="007D24A0"/>
    <w:rsid w:val="00841BFE"/>
    <w:rsid w:val="008A766D"/>
    <w:rsid w:val="008E1B06"/>
    <w:rsid w:val="009179F4"/>
    <w:rsid w:val="009256D5"/>
    <w:rsid w:val="009346F0"/>
    <w:rsid w:val="009D0C6B"/>
    <w:rsid w:val="009F247A"/>
    <w:rsid w:val="009F717E"/>
    <w:rsid w:val="00A31927"/>
    <w:rsid w:val="00A41DAD"/>
    <w:rsid w:val="00A53D5D"/>
    <w:rsid w:val="00A817B0"/>
    <w:rsid w:val="00AB5C1D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CE10D3"/>
    <w:rsid w:val="00D124A6"/>
    <w:rsid w:val="00D37E2C"/>
    <w:rsid w:val="00D55E81"/>
    <w:rsid w:val="00D6175D"/>
    <w:rsid w:val="00DA6A4D"/>
    <w:rsid w:val="00E8039E"/>
    <w:rsid w:val="00ED15BB"/>
    <w:rsid w:val="00ED5449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A0A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2020-08-05T10:27:00Z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