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4C4A8F2E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</w:t>
      </w:r>
      <w:r w:rsidR="007F21F2">
        <w:rPr>
          <w:rFonts w:ascii="Times New Roman" w:hAnsi="Times New Roman" w:cs="Times New Roman"/>
          <w:szCs w:val="22"/>
        </w:rPr>
        <w:t>)</w:t>
      </w:r>
      <w:r w:rsidRPr="00686CB5">
        <w:rPr>
          <w:rFonts w:ascii="Times New Roman" w:hAnsi="Times New Roman" w:cs="Times New Roman"/>
          <w:szCs w:val="22"/>
        </w:rPr>
        <w:t xml:space="preserve">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6173C860" w:rsidR="00F1258B" w:rsidRPr="00B86DE9" w:rsidRDefault="007F21F2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FAF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UK - </w:t>
            </w:r>
            <w:r w:rsidR="00FB128C">
              <w:rPr>
                <w:rFonts w:ascii="Times New Roman" w:hAnsi="Times New Roman" w:cs="Times New Roman"/>
                <w:b/>
                <w:bCs/>
              </w:rPr>
              <w:t>Stolní</w:t>
            </w:r>
            <w:proofErr w:type="gramEnd"/>
            <w:r w:rsidR="00FB128C">
              <w:rPr>
                <w:rFonts w:ascii="Times New Roman" w:hAnsi="Times New Roman" w:cs="Times New Roman"/>
                <w:b/>
                <w:bCs/>
              </w:rPr>
              <w:t xml:space="preserve"> chlazená centrifuga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1C282CC7" w:rsidR="00F1258B" w:rsidRPr="003330EE" w:rsidRDefault="007F21F2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Zjednoduš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ené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podlimitní 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řízení veřejné zakázky na dodávky 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>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667A3C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FB128C">
              <w:rPr>
                <w:rFonts w:ascii="Times New Roman" w:hAnsi="Times New Roman" w:cs="Times New Roman"/>
                <w:szCs w:val="22"/>
              </w:rPr>
              <w:t xml:space="preserve">Název </w:t>
            </w:r>
            <w:r w:rsidR="00747997" w:rsidRPr="00FB128C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DAC5E51" w14:textId="25DC6295" w:rsidR="002F7503" w:rsidRPr="00667A3C" w:rsidRDefault="006300E3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bookmarkStart w:id="0" w:name="_Hlk135377729"/>
            <w:r>
              <w:rPr>
                <w:rFonts w:ascii="Times New Roman" w:hAnsi="Times New Roman" w:cs="Times New Roman"/>
                <w:b/>
                <w:bCs/>
              </w:rPr>
              <w:t>Stolní chlazená c</w:t>
            </w:r>
            <w:r w:rsidR="007F21F2">
              <w:rPr>
                <w:rFonts w:ascii="Times New Roman" w:hAnsi="Times New Roman" w:cs="Times New Roman"/>
                <w:b/>
                <w:bCs/>
              </w:rPr>
              <w:t>entrifuga</w:t>
            </w:r>
            <w:bookmarkEnd w:id="0"/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F81347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F81347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F81347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F81347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F81347">
              <w:rPr>
                <w:rFonts w:ascii="Times New Roman" w:hAnsi="Times New Roman" w:cs="Times New Roman"/>
                <w:b/>
                <w:szCs w:val="22"/>
              </w:rPr>
              <w:t xml:space="preserve"> -  Základní vlastnosti - 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20606F3" w14:textId="03E69081" w:rsidR="00747997" w:rsidRPr="00F81347" w:rsidRDefault="00747997" w:rsidP="004B5F22">
            <w:pPr>
              <w:pStyle w:val="Bezmezer"/>
              <w:ind w:left="350" w:hanging="350"/>
              <w:jc w:val="both"/>
              <w:rPr>
                <w:rFonts w:ascii="Times New Roman" w:hAnsi="Times New Roman" w:cs="Times New Roman"/>
                <w:b/>
              </w:rPr>
            </w:pPr>
          </w:p>
          <w:p w14:paraId="61CD0C0B" w14:textId="79BCFD61" w:rsidR="001268A9" w:rsidRPr="00FB128C" w:rsidRDefault="001268A9" w:rsidP="004B5F22">
            <w:pPr>
              <w:pStyle w:val="Bezmezer"/>
              <w:ind w:left="350" w:hanging="35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Pr="00FB128C">
              <w:rPr>
                <w:rFonts w:ascii="Times New Roman" w:hAnsi="Times New Roman" w:cs="Times New Roman"/>
                <w:bCs/>
              </w:rPr>
              <w:t>rozsah chlazení min -9 °a +40 °C</w:t>
            </w:r>
          </w:p>
          <w:p w14:paraId="501D52EA" w14:textId="5505FD23" w:rsidR="00F13118" w:rsidRPr="00FB128C" w:rsidRDefault="003A4BCA" w:rsidP="004B5F22">
            <w:pPr>
              <w:pStyle w:val="Bezmezer"/>
              <w:ind w:left="350" w:hanging="350"/>
              <w:jc w:val="both"/>
              <w:rPr>
                <w:rFonts w:ascii="Times New Roman" w:hAnsi="Times New Roman" w:cs="Times New Roman"/>
                <w:bCs/>
              </w:rPr>
            </w:pPr>
            <w:r w:rsidRPr="00FB128C">
              <w:rPr>
                <w:rFonts w:ascii="Times New Roman" w:hAnsi="Times New Roman" w:cs="Times New Roman"/>
                <w:bCs/>
              </w:rPr>
              <w:t>-</w:t>
            </w:r>
            <w:r w:rsidR="00D55A52" w:rsidRPr="00FB128C">
              <w:rPr>
                <w:rFonts w:ascii="Times New Roman" w:hAnsi="Times New Roman" w:cs="Times New Roman"/>
                <w:bCs/>
              </w:rPr>
              <w:t xml:space="preserve"> </w:t>
            </w:r>
            <w:r w:rsidR="00F13118" w:rsidRPr="00FB128C">
              <w:rPr>
                <w:rFonts w:ascii="Times New Roman" w:hAnsi="Times New Roman" w:cs="Times New Roman"/>
                <w:bCs/>
              </w:rPr>
              <w:t xml:space="preserve">rotor s fixním úhlem </w:t>
            </w:r>
            <w:r w:rsidR="004E6D16" w:rsidRPr="00FB128C">
              <w:rPr>
                <w:rFonts w:ascii="Times New Roman" w:hAnsi="Times New Roman" w:cs="Times New Roman"/>
                <w:bCs/>
              </w:rPr>
              <w:t>s kapacitou pro</w:t>
            </w:r>
            <w:r w:rsidR="00F13118" w:rsidRPr="00FB128C">
              <w:rPr>
                <w:rFonts w:ascii="Times New Roman" w:hAnsi="Times New Roman" w:cs="Times New Roman"/>
                <w:bCs/>
              </w:rPr>
              <w:t xml:space="preserve"> 48 </w:t>
            </w:r>
            <w:r w:rsidR="005705AE" w:rsidRPr="00FB128C">
              <w:rPr>
                <w:rFonts w:ascii="Times New Roman" w:hAnsi="Times New Roman" w:cs="Times New Roman"/>
                <w:bCs/>
              </w:rPr>
              <w:t>zkumavek 1,5</w:t>
            </w:r>
            <w:r w:rsidR="004E6D16" w:rsidRPr="00FB128C">
              <w:rPr>
                <w:rFonts w:ascii="Times New Roman" w:hAnsi="Times New Roman" w:cs="Times New Roman"/>
                <w:bCs/>
              </w:rPr>
              <w:t>/2</w:t>
            </w:r>
            <w:r w:rsidR="005705AE" w:rsidRPr="00FB128C">
              <w:rPr>
                <w:rFonts w:ascii="Times New Roman" w:hAnsi="Times New Roman" w:cs="Times New Roman"/>
                <w:bCs/>
              </w:rPr>
              <w:t xml:space="preserve">ml </w:t>
            </w:r>
            <w:r w:rsidR="004E6D16" w:rsidRPr="00FB128C">
              <w:rPr>
                <w:rFonts w:ascii="Times New Roman" w:hAnsi="Times New Roman" w:cs="Times New Roman"/>
                <w:bCs/>
              </w:rPr>
              <w:t>mikro</w:t>
            </w:r>
            <w:r w:rsidR="005705AE" w:rsidRPr="00FB128C">
              <w:rPr>
                <w:rFonts w:ascii="Times New Roman" w:hAnsi="Times New Roman" w:cs="Times New Roman"/>
                <w:bCs/>
              </w:rPr>
              <w:t xml:space="preserve">zkumavek typu </w:t>
            </w:r>
            <w:proofErr w:type="spellStart"/>
            <w:r w:rsidR="005705AE" w:rsidRPr="00FB128C">
              <w:rPr>
                <w:rFonts w:ascii="Times New Roman" w:hAnsi="Times New Roman" w:cs="Times New Roman"/>
                <w:bCs/>
              </w:rPr>
              <w:t>Eppendorf</w:t>
            </w:r>
            <w:proofErr w:type="spellEnd"/>
            <w:r w:rsidR="004B5F22" w:rsidRPr="00FB128C">
              <w:rPr>
                <w:rFonts w:ascii="Times New Roman" w:hAnsi="Times New Roman" w:cs="Times New Roman"/>
                <w:bCs/>
              </w:rPr>
              <w:t>,</w:t>
            </w:r>
            <w:r w:rsidR="005705AE" w:rsidRPr="00FB128C">
              <w:rPr>
                <w:rFonts w:ascii="Times New Roman" w:hAnsi="Times New Roman" w:cs="Times New Roman"/>
                <w:bCs/>
              </w:rPr>
              <w:t xml:space="preserve"> </w:t>
            </w:r>
            <w:r w:rsidR="001268A9" w:rsidRPr="00FB128C">
              <w:rPr>
                <w:rFonts w:ascii="Times New Roman" w:hAnsi="Times New Roman" w:cs="Times New Roman"/>
                <w:bCs/>
              </w:rPr>
              <w:t xml:space="preserve">s adaptéry pro 0,5ml mikrozkumavky, </w:t>
            </w:r>
            <w:r w:rsidR="005705AE" w:rsidRPr="00FB128C">
              <w:rPr>
                <w:rFonts w:ascii="Times New Roman" w:hAnsi="Times New Roman" w:cs="Times New Roman"/>
                <w:bCs/>
              </w:rPr>
              <w:t>s</w:t>
            </w:r>
            <w:r w:rsidR="004B5F22" w:rsidRPr="00FB128C">
              <w:rPr>
                <w:rFonts w:ascii="Times New Roman" w:hAnsi="Times New Roman" w:cs="Times New Roman"/>
                <w:bCs/>
              </w:rPr>
              <w:t xml:space="preserve"> min. </w:t>
            </w:r>
            <w:r w:rsidR="005705AE" w:rsidRPr="00FB128C">
              <w:rPr>
                <w:rFonts w:ascii="Times New Roman" w:hAnsi="Times New Roman" w:cs="Times New Roman"/>
                <w:bCs/>
              </w:rPr>
              <w:t xml:space="preserve">relativní </w:t>
            </w:r>
            <w:proofErr w:type="spellStart"/>
            <w:r w:rsidR="005705AE" w:rsidRPr="00FB128C">
              <w:rPr>
                <w:rFonts w:ascii="Times New Roman" w:hAnsi="Times New Roman" w:cs="Times New Roman"/>
                <w:bCs/>
              </w:rPr>
              <w:t>centrifugační</w:t>
            </w:r>
            <w:proofErr w:type="spellEnd"/>
            <w:r w:rsidR="005705AE" w:rsidRPr="00FB128C">
              <w:rPr>
                <w:rFonts w:ascii="Times New Roman" w:hAnsi="Times New Roman" w:cs="Times New Roman"/>
                <w:bCs/>
              </w:rPr>
              <w:t xml:space="preserve"> silou (RCF) </w:t>
            </w:r>
            <w:r w:rsidR="004E6D16" w:rsidRPr="00FB128C">
              <w:rPr>
                <w:rFonts w:ascii="Times New Roman" w:hAnsi="Times New Roman" w:cs="Times New Roman"/>
                <w:bCs/>
              </w:rPr>
              <w:t>19000x g</w:t>
            </w:r>
            <w:r w:rsidR="005705AE" w:rsidRPr="00FB128C">
              <w:rPr>
                <w:rFonts w:ascii="Times New Roman" w:hAnsi="Times New Roman" w:cs="Times New Roman"/>
                <w:bCs/>
              </w:rPr>
              <w:t>.</w:t>
            </w:r>
          </w:p>
          <w:p w14:paraId="355F1183" w14:textId="0D620371" w:rsidR="00D763F9" w:rsidRPr="00FB128C" w:rsidRDefault="005705AE" w:rsidP="00D763F9">
            <w:pPr>
              <w:pStyle w:val="Bezmezer"/>
              <w:ind w:left="350" w:hanging="350"/>
              <w:jc w:val="both"/>
              <w:rPr>
                <w:rFonts w:ascii="Times New Roman" w:hAnsi="Times New Roman" w:cs="Times New Roman"/>
                <w:bCs/>
              </w:rPr>
            </w:pPr>
            <w:r w:rsidRPr="00FB128C">
              <w:rPr>
                <w:rFonts w:ascii="Times New Roman" w:hAnsi="Times New Roman" w:cs="Times New Roman"/>
                <w:bCs/>
              </w:rPr>
              <w:t xml:space="preserve">- výkyvný rotor </w:t>
            </w:r>
            <w:r w:rsidR="002D71E4" w:rsidRPr="00FB128C">
              <w:rPr>
                <w:rFonts w:ascii="Times New Roman" w:hAnsi="Times New Roman" w:cs="Times New Roman"/>
                <w:bCs/>
              </w:rPr>
              <w:t xml:space="preserve">se závěsy </w:t>
            </w:r>
            <w:r w:rsidR="00F81347" w:rsidRPr="00FB128C">
              <w:rPr>
                <w:rFonts w:ascii="Times New Roman" w:hAnsi="Times New Roman" w:cs="Times New Roman"/>
                <w:bCs/>
              </w:rPr>
              <w:t xml:space="preserve">s minimální </w:t>
            </w:r>
            <w:r w:rsidR="00931BE2" w:rsidRPr="00FB128C">
              <w:rPr>
                <w:rFonts w:ascii="Times New Roman" w:hAnsi="Times New Roman" w:cs="Times New Roman"/>
                <w:bCs/>
              </w:rPr>
              <w:t>RCF</w:t>
            </w:r>
            <w:r w:rsidR="00F81347" w:rsidRPr="00FB128C">
              <w:rPr>
                <w:rFonts w:ascii="Times New Roman" w:hAnsi="Times New Roman" w:cs="Times New Roman"/>
                <w:bCs/>
              </w:rPr>
              <w:t xml:space="preserve"> 3000x g a</w:t>
            </w:r>
            <w:r w:rsidR="00CA023D" w:rsidRPr="00FB128C">
              <w:rPr>
                <w:rFonts w:ascii="Times New Roman" w:hAnsi="Times New Roman" w:cs="Times New Roman"/>
                <w:bCs/>
              </w:rPr>
              <w:t xml:space="preserve"> adaptery </w:t>
            </w:r>
            <w:r w:rsidRPr="00FB128C">
              <w:rPr>
                <w:rFonts w:ascii="Times New Roman" w:hAnsi="Times New Roman" w:cs="Times New Roman"/>
                <w:bCs/>
              </w:rPr>
              <w:t>pro</w:t>
            </w:r>
            <w:r w:rsidR="00D763F9" w:rsidRPr="00FB128C">
              <w:rPr>
                <w:rFonts w:ascii="Times New Roman" w:hAnsi="Times New Roman" w:cs="Times New Roman"/>
                <w:bCs/>
              </w:rPr>
              <w:t>:</w:t>
            </w:r>
          </w:p>
          <w:p w14:paraId="58C5B328" w14:textId="08A86E7A" w:rsidR="00D763F9" w:rsidRPr="00FB128C" w:rsidRDefault="00D763F9" w:rsidP="00D763F9">
            <w:pPr>
              <w:pStyle w:val="Bezmezer"/>
              <w:ind w:firstLine="352"/>
              <w:jc w:val="both"/>
              <w:rPr>
                <w:rFonts w:ascii="Times New Roman" w:hAnsi="Times New Roman" w:cs="Times New Roman"/>
                <w:bCs/>
              </w:rPr>
            </w:pPr>
            <w:r w:rsidRPr="00FB128C">
              <w:rPr>
                <w:rFonts w:ascii="Times New Roman" w:hAnsi="Times New Roman" w:cs="Times New Roman"/>
                <w:bCs/>
              </w:rPr>
              <w:t>-</w:t>
            </w:r>
            <w:r w:rsidR="005140BD" w:rsidRPr="00FB128C">
              <w:rPr>
                <w:rFonts w:ascii="Times New Roman" w:hAnsi="Times New Roman" w:cs="Times New Roman"/>
                <w:bCs/>
              </w:rPr>
              <w:t xml:space="preserve"> </w:t>
            </w:r>
            <w:r w:rsidR="00CA023D" w:rsidRPr="00FB128C">
              <w:rPr>
                <w:rFonts w:ascii="Times New Roman" w:hAnsi="Times New Roman" w:cs="Times New Roman"/>
                <w:bCs/>
              </w:rPr>
              <w:t xml:space="preserve">min. </w:t>
            </w:r>
            <w:r w:rsidR="005140BD" w:rsidRPr="00FB128C">
              <w:rPr>
                <w:rFonts w:ascii="Times New Roman" w:hAnsi="Times New Roman" w:cs="Times New Roman"/>
                <w:bCs/>
              </w:rPr>
              <w:t>32 ks</w:t>
            </w:r>
            <w:r w:rsidR="00917FFC" w:rsidRPr="00FB128C">
              <w:rPr>
                <w:rFonts w:ascii="Times New Roman" w:hAnsi="Times New Roman" w:cs="Times New Roman"/>
                <w:bCs/>
              </w:rPr>
              <w:t>/rotor</w:t>
            </w:r>
            <w:r w:rsidR="005140BD" w:rsidRPr="00FB128C">
              <w:rPr>
                <w:rFonts w:ascii="Times New Roman" w:hAnsi="Times New Roman" w:cs="Times New Roman"/>
                <w:bCs/>
              </w:rPr>
              <w:t xml:space="preserve"> 15</w:t>
            </w:r>
            <w:r w:rsidR="00CA023D" w:rsidRPr="00FB128C">
              <w:rPr>
                <w:rFonts w:ascii="Times New Roman" w:hAnsi="Times New Roman" w:cs="Times New Roman"/>
                <w:bCs/>
              </w:rPr>
              <w:t xml:space="preserve">ml </w:t>
            </w:r>
            <w:r w:rsidR="005140BD" w:rsidRPr="00FB128C">
              <w:rPr>
                <w:rFonts w:ascii="Times New Roman" w:hAnsi="Times New Roman" w:cs="Times New Roman"/>
                <w:bCs/>
              </w:rPr>
              <w:t>kónických zkumavek,</w:t>
            </w:r>
          </w:p>
          <w:p w14:paraId="6F758DDB" w14:textId="40A300C8" w:rsidR="00D763F9" w:rsidRPr="00FB128C" w:rsidRDefault="00D763F9" w:rsidP="00D763F9">
            <w:pPr>
              <w:pStyle w:val="Bezmezer"/>
              <w:ind w:firstLine="352"/>
              <w:jc w:val="both"/>
              <w:rPr>
                <w:rFonts w:ascii="Times New Roman" w:hAnsi="Times New Roman" w:cs="Times New Roman"/>
                <w:bCs/>
              </w:rPr>
            </w:pPr>
            <w:r w:rsidRPr="00FB128C">
              <w:rPr>
                <w:rFonts w:ascii="Times New Roman" w:hAnsi="Times New Roman" w:cs="Times New Roman"/>
                <w:bCs/>
              </w:rPr>
              <w:t xml:space="preserve">- </w:t>
            </w:r>
            <w:r w:rsidR="005140BD" w:rsidRPr="00FB128C">
              <w:rPr>
                <w:rFonts w:ascii="Times New Roman" w:hAnsi="Times New Roman" w:cs="Times New Roman"/>
                <w:bCs/>
              </w:rPr>
              <w:t>min. 16 ks</w:t>
            </w:r>
            <w:r w:rsidR="00917FFC" w:rsidRPr="00FB128C">
              <w:rPr>
                <w:rFonts w:ascii="Times New Roman" w:hAnsi="Times New Roman" w:cs="Times New Roman"/>
                <w:bCs/>
              </w:rPr>
              <w:t>/rotor</w:t>
            </w:r>
            <w:r w:rsidR="005140BD" w:rsidRPr="00FB128C">
              <w:rPr>
                <w:rFonts w:ascii="Times New Roman" w:hAnsi="Times New Roman" w:cs="Times New Roman"/>
                <w:bCs/>
              </w:rPr>
              <w:t xml:space="preserve"> 50ml kónických zkumavek (ne stojící „</w:t>
            </w:r>
            <w:proofErr w:type="spellStart"/>
            <w:r w:rsidR="005140BD" w:rsidRPr="00FB128C">
              <w:rPr>
                <w:rFonts w:ascii="Times New Roman" w:hAnsi="Times New Roman" w:cs="Times New Roman"/>
                <w:bCs/>
              </w:rPr>
              <w:t>skirted</w:t>
            </w:r>
            <w:proofErr w:type="spellEnd"/>
            <w:r w:rsidR="005140BD" w:rsidRPr="00FB128C">
              <w:rPr>
                <w:rFonts w:ascii="Times New Roman" w:hAnsi="Times New Roman" w:cs="Times New Roman"/>
                <w:bCs/>
              </w:rPr>
              <w:t>“ typ),</w:t>
            </w:r>
          </w:p>
          <w:p w14:paraId="3E5CE40E" w14:textId="4861D6EA" w:rsidR="00AB6276" w:rsidRPr="00FB128C" w:rsidRDefault="00D763F9" w:rsidP="00D763F9">
            <w:pPr>
              <w:pStyle w:val="Bezmezer"/>
              <w:ind w:firstLine="352"/>
              <w:jc w:val="both"/>
              <w:rPr>
                <w:rFonts w:ascii="Times New Roman" w:hAnsi="Times New Roman" w:cs="Times New Roman"/>
                <w:bCs/>
              </w:rPr>
            </w:pPr>
            <w:r w:rsidRPr="00FB128C">
              <w:rPr>
                <w:rFonts w:ascii="Times New Roman" w:hAnsi="Times New Roman" w:cs="Times New Roman"/>
                <w:bCs/>
              </w:rPr>
              <w:t>- min. 36 ks</w:t>
            </w:r>
            <w:r w:rsidR="00917FFC" w:rsidRPr="00FB128C">
              <w:rPr>
                <w:rFonts w:ascii="Times New Roman" w:hAnsi="Times New Roman" w:cs="Times New Roman"/>
                <w:bCs/>
              </w:rPr>
              <w:t>/rotor</w:t>
            </w:r>
            <w:r w:rsidRPr="00FB128C">
              <w:rPr>
                <w:rFonts w:ascii="Times New Roman" w:hAnsi="Times New Roman" w:cs="Times New Roman"/>
                <w:bCs/>
              </w:rPr>
              <w:t xml:space="preserve"> 14ml </w:t>
            </w:r>
            <w:proofErr w:type="spellStart"/>
            <w:r w:rsidRPr="00FB128C">
              <w:rPr>
                <w:rFonts w:ascii="Times New Roman" w:hAnsi="Times New Roman" w:cs="Times New Roman"/>
                <w:bCs/>
              </w:rPr>
              <w:t>cytometrických</w:t>
            </w:r>
            <w:proofErr w:type="spellEnd"/>
            <w:r w:rsidRPr="00FB128C">
              <w:rPr>
                <w:rFonts w:ascii="Times New Roman" w:hAnsi="Times New Roman" w:cs="Times New Roman"/>
                <w:bCs/>
              </w:rPr>
              <w:t xml:space="preserve"> zkumavek (rozměr </w:t>
            </w:r>
            <w:r w:rsidR="00AB6276" w:rsidRPr="00FB128C">
              <w:rPr>
                <w:rFonts w:ascii="Times New Roman" w:hAnsi="Times New Roman" w:cs="Times New Roman"/>
                <w:bCs/>
              </w:rPr>
              <w:t>17x100 mm),</w:t>
            </w:r>
          </w:p>
          <w:p w14:paraId="759D79F2" w14:textId="753A84E1" w:rsidR="00F81347" w:rsidRPr="00FB128C" w:rsidRDefault="00AB6276" w:rsidP="00D763F9">
            <w:pPr>
              <w:pStyle w:val="Bezmezer"/>
              <w:ind w:firstLine="352"/>
              <w:jc w:val="both"/>
              <w:rPr>
                <w:rFonts w:ascii="Times New Roman" w:hAnsi="Times New Roman" w:cs="Times New Roman"/>
                <w:bCs/>
              </w:rPr>
            </w:pPr>
            <w:r w:rsidRPr="00FB128C">
              <w:rPr>
                <w:rFonts w:ascii="Times New Roman" w:hAnsi="Times New Roman" w:cs="Times New Roman"/>
                <w:bCs/>
              </w:rPr>
              <w:t xml:space="preserve">- min. </w:t>
            </w:r>
            <w:r w:rsidR="00DA4978" w:rsidRPr="00FB128C">
              <w:rPr>
                <w:rFonts w:ascii="Times New Roman" w:hAnsi="Times New Roman" w:cs="Times New Roman"/>
                <w:bCs/>
              </w:rPr>
              <w:t>52 ks</w:t>
            </w:r>
            <w:r w:rsidR="00917FFC" w:rsidRPr="00FB128C">
              <w:rPr>
                <w:rFonts w:ascii="Times New Roman" w:hAnsi="Times New Roman" w:cs="Times New Roman"/>
                <w:bCs/>
              </w:rPr>
              <w:t>/rotor</w:t>
            </w:r>
            <w:r w:rsidR="00DA4978" w:rsidRPr="00FB128C">
              <w:rPr>
                <w:rFonts w:ascii="Times New Roman" w:hAnsi="Times New Roman" w:cs="Times New Roman"/>
                <w:bCs/>
              </w:rPr>
              <w:t xml:space="preserve"> </w:t>
            </w:r>
            <w:r w:rsidRPr="00FB128C">
              <w:rPr>
                <w:rFonts w:ascii="Times New Roman" w:hAnsi="Times New Roman" w:cs="Times New Roman"/>
                <w:bCs/>
              </w:rPr>
              <w:t>odběrov</w:t>
            </w:r>
            <w:r w:rsidR="00917FFC" w:rsidRPr="00FB128C">
              <w:rPr>
                <w:rFonts w:ascii="Times New Roman" w:hAnsi="Times New Roman" w:cs="Times New Roman"/>
                <w:bCs/>
              </w:rPr>
              <w:t>ých zkumavek s max. rozměrem 13x</w:t>
            </w:r>
            <w:r w:rsidR="00F81347" w:rsidRPr="00FB128C">
              <w:rPr>
                <w:rFonts w:ascii="Times New Roman" w:hAnsi="Times New Roman" w:cs="Times New Roman"/>
                <w:bCs/>
              </w:rPr>
              <w:t>115 mm,</w:t>
            </w:r>
          </w:p>
          <w:p w14:paraId="23F0C8C8" w14:textId="408009E3" w:rsidR="005705AE" w:rsidRPr="00FB128C" w:rsidRDefault="00F81347" w:rsidP="00D763F9">
            <w:pPr>
              <w:pStyle w:val="Bezmezer"/>
              <w:ind w:firstLine="352"/>
              <w:jc w:val="both"/>
              <w:rPr>
                <w:rFonts w:ascii="Times New Roman" w:hAnsi="Times New Roman" w:cs="Times New Roman"/>
                <w:bCs/>
              </w:rPr>
            </w:pPr>
            <w:r w:rsidRPr="00FB128C">
              <w:rPr>
                <w:rFonts w:ascii="Times New Roman" w:hAnsi="Times New Roman" w:cs="Times New Roman"/>
                <w:bCs/>
              </w:rPr>
              <w:t>- min. 52 ks/rotor odběrových zkumavek s max. rozměrem 16x112 mm</w:t>
            </w:r>
          </w:p>
          <w:p w14:paraId="7194268B" w14:textId="24D93B56" w:rsidR="001268A9" w:rsidRPr="00FB128C" w:rsidRDefault="00F81347" w:rsidP="001268A9">
            <w:pPr>
              <w:pStyle w:val="Bezmezer"/>
              <w:ind w:left="350" w:hanging="350"/>
              <w:jc w:val="both"/>
              <w:rPr>
                <w:rFonts w:ascii="Times New Roman" w:hAnsi="Times New Roman" w:cs="Times New Roman"/>
                <w:bCs/>
              </w:rPr>
            </w:pPr>
            <w:r w:rsidRPr="00FB128C">
              <w:rPr>
                <w:rFonts w:ascii="Times New Roman" w:hAnsi="Times New Roman" w:cs="Times New Roman"/>
                <w:bCs/>
              </w:rPr>
              <w:t xml:space="preserve">- výkyvný rotor se závěsy pro mikrotitrační a </w:t>
            </w:r>
            <w:proofErr w:type="spellStart"/>
            <w:r w:rsidRPr="00FB128C">
              <w:rPr>
                <w:rFonts w:ascii="Times New Roman" w:hAnsi="Times New Roman" w:cs="Times New Roman"/>
                <w:bCs/>
              </w:rPr>
              <w:t>vícejamkové</w:t>
            </w:r>
            <w:proofErr w:type="spellEnd"/>
            <w:r w:rsidRPr="00FB128C">
              <w:rPr>
                <w:rFonts w:ascii="Times New Roman" w:hAnsi="Times New Roman" w:cs="Times New Roman"/>
                <w:bCs/>
              </w:rPr>
              <w:t xml:space="preserve"> kultivační destičky</w:t>
            </w:r>
            <w:r w:rsidR="00931BE2" w:rsidRPr="00FB128C">
              <w:rPr>
                <w:rFonts w:ascii="Times New Roman" w:hAnsi="Times New Roman" w:cs="Times New Roman"/>
                <w:bCs/>
              </w:rPr>
              <w:t>,</w:t>
            </w:r>
            <w:r w:rsidRPr="00FB128C">
              <w:rPr>
                <w:rFonts w:ascii="Times New Roman" w:hAnsi="Times New Roman" w:cs="Times New Roman"/>
                <w:bCs/>
              </w:rPr>
              <w:t xml:space="preserve"> s minimální </w:t>
            </w:r>
            <w:r w:rsidR="00931BE2" w:rsidRPr="00FB128C">
              <w:rPr>
                <w:rFonts w:ascii="Times New Roman" w:hAnsi="Times New Roman" w:cs="Times New Roman"/>
                <w:bCs/>
              </w:rPr>
              <w:t>RCF</w:t>
            </w:r>
            <w:r w:rsidRPr="00FB128C">
              <w:rPr>
                <w:rFonts w:ascii="Times New Roman" w:hAnsi="Times New Roman" w:cs="Times New Roman"/>
                <w:bCs/>
              </w:rPr>
              <w:t xml:space="preserve"> </w:t>
            </w:r>
            <w:r w:rsidR="001268A9" w:rsidRPr="00FB128C">
              <w:rPr>
                <w:rFonts w:ascii="Times New Roman" w:hAnsi="Times New Roman" w:cs="Times New Roman"/>
                <w:bCs/>
              </w:rPr>
              <w:t>22</w:t>
            </w:r>
            <w:r w:rsidRPr="00FB128C">
              <w:rPr>
                <w:rFonts w:ascii="Times New Roman" w:hAnsi="Times New Roman" w:cs="Times New Roman"/>
                <w:bCs/>
              </w:rPr>
              <w:t>00x g</w:t>
            </w:r>
            <w:r w:rsidR="00F459E2" w:rsidRPr="00FB128C">
              <w:rPr>
                <w:rFonts w:ascii="Times New Roman" w:hAnsi="Times New Roman" w:cs="Times New Roman"/>
                <w:bCs/>
              </w:rPr>
              <w:t>,</w:t>
            </w:r>
          </w:p>
          <w:p w14:paraId="67670467" w14:textId="7F11AA1A" w:rsidR="001268A9" w:rsidRPr="00FB128C" w:rsidRDefault="001268A9" w:rsidP="001268A9">
            <w:pPr>
              <w:pStyle w:val="Bezmezer"/>
              <w:ind w:left="350" w:hanging="350"/>
              <w:jc w:val="both"/>
              <w:rPr>
                <w:rFonts w:ascii="Times New Roman" w:hAnsi="Times New Roman" w:cs="Times New Roman"/>
                <w:bCs/>
              </w:rPr>
            </w:pPr>
            <w:r w:rsidRPr="00FB128C">
              <w:rPr>
                <w:rFonts w:ascii="Times New Roman" w:hAnsi="Times New Roman" w:cs="Times New Roman"/>
                <w:bCs/>
              </w:rPr>
              <w:t>- plynule regulovatelné zrychlení a brzda</w:t>
            </w:r>
            <w:r w:rsidR="00F459E2" w:rsidRPr="00FB128C">
              <w:rPr>
                <w:rFonts w:ascii="Times New Roman" w:hAnsi="Times New Roman" w:cs="Times New Roman"/>
                <w:bCs/>
              </w:rPr>
              <w:t>,</w:t>
            </w:r>
          </w:p>
          <w:p w14:paraId="3DD8BB5E" w14:textId="1614EF29" w:rsidR="00F459E2" w:rsidRPr="00FB128C" w:rsidRDefault="001268A9" w:rsidP="00F459E2">
            <w:pPr>
              <w:pStyle w:val="Bezmezer"/>
              <w:ind w:left="350" w:hanging="350"/>
              <w:jc w:val="both"/>
              <w:rPr>
                <w:rFonts w:ascii="Times New Roman" w:hAnsi="Times New Roman" w:cs="Times New Roman"/>
                <w:bCs/>
              </w:rPr>
            </w:pPr>
            <w:r w:rsidRPr="00FB128C">
              <w:rPr>
                <w:rFonts w:ascii="Times New Roman" w:hAnsi="Times New Roman" w:cs="Times New Roman"/>
                <w:bCs/>
              </w:rPr>
              <w:t>-</w:t>
            </w:r>
            <w:r w:rsidR="00F459E2" w:rsidRPr="00FB128C">
              <w:rPr>
                <w:rFonts w:ascii="Times New Roman" w:hAnsi="Times New Roman" w:cs="Times New Roman"/>
                <w:bCs/>
              </w:rPr>
              <w:t xml:space="preserve"> s automatickým rozpoznání rotoru a úpravou rádiusu,</w:t>
            </w:r>
          </w:p>
          <w:p w14:paraId="3E98E6A1" w14:textId="3C27B363" w:rsidR="00F459E2" w:rsidRPr="00FB128C" w:rsidRDefault="00F459E2" w:rsidP="00F459E2">
            <w:pPr>
              <w:pStyle w:val="Bezmezer"/>
              <w:ind w:left="350" w:hanging="350"/>
              <w:jc w:val="both"/>
              <w:rPr>
                <w:rFonts w:ascii="Times New Roman" w:hAnsi="Times New Roman" w:cs="Times New Roman"/>
                <w:bCs/>
              </w:rPr>
            </w:pPr>
            <w:r w:rsidRPr="00FB128C">
              <w:rPr>
                <w:rFonts w:ascii="Times New Roman" w:hAnsi="Times New Roman" w:cs="Times New Roman"/>
                <w:bCs/>
              </w:rPr>
              <w:t xml:space="preserve">- s automatickou detekcí </w:t>
            </w:r>
            <w:proofErr w:type="spellStart"/>
            <w:r w:rsidRPr="00FB128C">
              <w:rPr>
                <w:rFonts w:ascii="Times New Roman" w:hAnsi="Times New Roman" w:cs="Times New Roman"/>
                <w:bCs/>
              </w:rPr>
              <w:t>imbalance</w:t>
            </w:r>
            <w:proofErr w:type="spellEnd"/>
            <w:r w:rsidRPr="00FB128C">
              <w:rPr>
                <w:rFonts w:ascii="Times New Roman" w:hAnsi="Times New Roman" w:cs="Times New Roman"/>
                <w:bCs/>
              </w:rPr>
              <w:t xml:space="preserve"> a bezpečnostním zastavením chodu,</w:t>
            </w:r>
          </w:p>
          <w:p w14:paraId="681E2105" w14:textId="3615D824" w:rsidR="00F459E2" w:rsidRPr="00FB128C" w:rsidRDefault="00F459E2" w:rsidP="001268A9">
            <w:pPr>
              <w:pStyle w:val="Bezmezer"/>
              <w:ind w:left="350" w:hanging="350"/>
              <w:jc w:val="both"/>
              <w:rPr>
                <w:rFonts w:ascii="Times New Roman" w:hAnsi="Times New Roman" w:cs="Times New Roman"/>
                <w:bCs/>
              </w:rPr>
            </w:pPr>
            <w:r w:rsidRPr="00FB128C">
              <w:rPr>
                <w:rFonts w:ascii="Times New Roman" w:hAnsi="Times New Roman" w:cs="Times New Roman"/>
                <w:bCs/>
              </w:rPr>
              <w:t>- možnost rychlého předchlazení,</w:t>
            </w:r>
          </w:p>
          <w:p w14:paraId="3836992A" w14:textId="324ACE84" w:rsidR="00626114" w:rsidRPr="00FB128C" w:rsidRDefault="00626114" w:rsidP="001268A9">
            <w:pPr>
              <w:pStyle w:val="Bezmezer"/>
              <w:ind w:left="350" w:hanging="350"/>
              <w:jc w:val="both"/>
              <w:rPr>
                <w:rFonts w:ascii="Times New Roman" w:hAnsi="Times New Roman" w:cs="Times New Roman"/>
                <w:bCs/>
              </w:rPr>
            </w:pPr>
            <w:r w:rsidRPr="00FB128C">
              <w:rPr>
                <w:rFonts w:ascii="Times New Roman" w:hAnsi="Times New Roman" w:cs="Times New Roman"/>
                <w:bCs/>
              </w:rPr>
              <w:t>- s automatickým „</w:t>
            </w:r>
            <w:proofErr w:type="spellStart"/>
            <w:r w:rsidRPr="00FB128C">
              <w:rPr>
                <w:rFonts w:ascii="Times New Roman" w:hAnsi="Times New Roman" w:cs="Times New Roman"/>
                <w:bCs/>
              </w:rPr>
              <w:t>stand</w:t>
            </w:r>
            <w:proofErr w:type="spellEnd"/>
            <w:r w:rsidRPr="00FB128C">
              <w:rPr>
                <w:rFonts w:ascii="Times New Roman" w:hAnsi="Times New Roman" w:cs="Times New Roman"/>
                <w:bCs/>
              </w:rPr>
              <w:t xml:space="preserve"> by“ módem displeje při nečinnosti, automatické vypnutí chlazení při nečinnosti</w:t>
            </w:r>
            <w:r w:rsidR="00F459E2" w:rsidRPr="00FB128C">
              <w:rPr>
                <w:rFonts w:ascii="Times New Roman" w:hAnsi="Times New Roman" w:cs="Times New Roman"/>
                <w:bCs/>
              </w:rPr>
              <w:t>,</w:t>
            </w:r>
          </w:p>
          <w:p w14:paraId="7AE16C53" w14:textId="364A767D" w:rsidR="00AC525B" w:rsidRPr="00FB128C" w:rsidRDefault="00AC525B" w:rsidP="001268A9">
            <w:pPr>
              <w:pStyle w:val="Bezmezer"/>
              <w:ind w:left="350" w:hanging="350"/>
              <w:jc w:val="both"/>
              <w:rPr>
                <w:rFonts w:ascii="Times New Roman" w:hAnsi="Times New Roman" w:cs="Times New Roman"/>
                <w:bCs/>
              </w:rPr>
            </w:pPr>
            <w:r w:rsidRPr="00FB128C">
              <w:rPr>
                <w:rFonts w:ascii="Times New Roman" w:hAnsi="Times New Roman" w:cs="Times New Roman"/>
                <w:bCs/>
              </w:rPr>
              <w:t>- udržení nastavené teploty po skončení cyklu do vypnutí uživatelem</w:t>
            </w:r>
          </w:p>
          <w:p w14:paraId="181ABFAC" w14:textId="2D79DBFF" w:rsidR="00F459E2" w:rsidRPr="00FB128C" w:rsidRDefault="00F459E2" w:rsidP="00F459E2">
            <w:pPr>
              <w:pStyle w:val="Bezmezer"/>
              <w:ind w:left="350" w:hanging="350"/>
              <w:jc w:val="both"/>
              <w:rPr>
                <w:rFonts w:ascii="Times New Roman" w:hAnsi="Times New Roman" w:cs="Times New Roman"/>
                <w:bCs/>
              </w:rPr>
            </w:pPr>
            <w:r w:rsidRPr="00FB128C">
              <w:rPr>
                <w:rFonts w:ascii="Times New Roman" w:hAnsi="Times New Roman" w:cs="Times New Roman"/>
                <w:bCs/>
              </w:rPr>
              <w:t xml:space="preserve">- </w:t>
            </w:r>
            <w:proofErr w:type="spellStart"/>
            <w:r w:rsidRPr="00FB128C">
              <w:rPr>
                <w:rFonts w:ascii="Times New Roman" w:hAnsi="Times New Roman" w:cs="Times New Roman"/>
                <w:bCs/>
              </w:rPr>
              <w:t>autoklávov</w:t>
            </w:r>
            <w:r w:rsidR="00A60E1F" w:rsidRPr="00FB128C">
              <w:rPr>
                <w:rFonts w:ascii="Times New Roman" w:hAnsi="Times New Roman" w:cs="Times New Roman"/>
                <w:bCs/>
              </w:rPr>
              <w:t>atelné</w:t>
            </w:r>
            <w:proofErr w:type="spellEnd"/>
            <w:r w:rsidR="00A60E1F" w:rsidRPr="00FB128C">
              <w:rPr>
                <w:rFonts w:ascii="Times New Roman" w:hAnsi="Times New Roman" w:cs="Times New Roman"/>
                <w:bCs/>
              </w:rPr>
              <w:t xml:space="preserve"> </w:t>
            </w:r>
            <w:r w:rsidRPr="00FB128C">
              <w:rPr>
                <w:rFonts w:ascii="Times New Roman" w:hAnsi="Times New Roman" w:cs="Times New Roman"/>
                <w:bCs/>
              </w:rPr>
              <w:t>rotor</w:t>
            </w:r>
            <w:r w:rsidR="00A60E1F" w:rsidRPr="00FB128C">
              <w:rPr>
                <w:rFonts w:ascii="Times New Roman" w:hAnsi="Times New Roman" w:cs="Times New Roman"/>
                <w:bCs/>
              </w:rPr>
              <w:t>y</w:t>
            </w:r>
            <w:r w:rsidRPr="00FB128C">
              <w:rPr>
                <w:rFonts w:ascii="Times New Roman" w:hAnsi="Times New Roman" w:cs="Times New Roman"/>
                <w:bCs/>
              </w:rPr>
              <w:t xml:space="preserve"> a adaptér</w:t>
            </w:r>
            <w:r w:rsidR="00A60E1F" w:rsidRPr="00FB128C">
              <w:rPr>
                <w:rFonts w:ascii="Times New Roman" w:hAnsi="Times New Roman" w:cs="Times New Roman"/>
                <w:bCs/>
              </w:rPr>
              <w:t>y</w:t>
            </w:r>
            <w:r w:rsidRPr="00FB128C">
              <w:rPr>
                <w:rFonts w:ascii="Times New Roman" w:hAnsi="Times New Roman" w:cs="Times New Roman"/>
                <w:bCs/>
              </w:rPr>
              <w:t>,</w:t>
            </w:r>
          </w:p>
          <w:p w14:paraId="4625AAAE" w14:textId="60C55212" w:rsidR="002A7B5F" w:rsidRPr="00FB128C" w:rsidRDefault="002A7B5F" w:rsidP="00F459E2">
            <w:pPr>
              <w:pStyle w:val="Bezmezer"/>
              <w:ind w:left="350" w:hanging="350"/>
              <w:jc w:val="both"/>
              <w:rPr>
                <w:rFonts w:ascii="Times New Roman" w:hAnsi="Times New Roman" w:cs="Times New Roman"/>
                <w:bCs/>
              </w:rPr>
            </w:pPr>
            <w:r w:rsidRPr="00FB128C">
              <w:rPr>
                <w:rFonts w:ascii="Times New Roman" w:hAnsi="Times New Roman" w:cs="Times New Roman"/>
                <w:bCs/>
              </w:rPr>
              <w:t>- samostatné tlačítko pro „</w:t>
            </w:r>
            <w:proofErr w:type="spellStart"/>
            <w:r w:rsidRPr="00FB128C">
              <w:rPr>
                <w:rFonts w:ascii="Times New Roman" w:hAnsi="Times New Roman" w:cs="Times New Roman"/>
                <w:bCs/>
              </w:rPr>
              <w:t>short</w:t>
            </w:r>
            <w:proofErr w:type="spellEnd"/>
            <w:r w:rsidRPr="00FB128C">
              <w:rPr>
                <w:rFonts w:ascii="Times New Roman" w:hAnsi="Times New Roman" w:cs="Times New Roman"/>
                <w:bCs/>
              </w:rPr>
              <w:t xml:space="preserve"> spin“,</w:t>
            </w:r>
          </w:p>
          <w:p w14:paraId="0CEA655E" w14:textId="4DB81733" w:rsidR="002A7B5F" w:rsidRPr="00FB128C" w:rsidRDefault="002A7B5F" w:rsidP="00F459E2">
            <w:pPr>
              <w:pStyle w:val="Bezmezer"/>
              <w:ind w:left="350" w:hanging="350"/>
              <w:jc w:val="both"/>
              <w:rPr>
                <w:rFonts w:ascii="Times New Roman" w:hAnsi="Times New Roman" w:cs="Times New Roman"/>
                <w:bCs/>
              </w:rPr>
            </w:pPr>
            <w:r w:rsidRPr="00FB128C">
              <w:rPr>
                <w:rFonts w:ascii="Times New Roman" w:hAnsi="Times New Roman" w:cs="Times New Roman"/>
                <w:bCs/>
              </w:rPr>
              <w:t>- možnost kontinuálního provozu a odpočítávání,</w:t>
            </w:r>
          </w:p>
          <w:p w14:paraId="2A5ED95E" w14:textId="7314EB2E" w:rsidR="002A7B5F" w:rsidRPr="00FB128C" w:rsidRDefault="002A7B5F" w:rsidP="00F459E2">
            <w:pPr>
              <w:pStyle w:val="Bezmezer"/>
              <w:ind w:left="350" w:hanging="350"/>
              <w:jc w:val="both"/>
              <w:rPr>
                <w:rFonts w:ascii="Times New Roman" w:hAnsi="Times New Roman" w:cs="Times New Roman"/>
                <w:bCs/>
              </w:rPr>
            </w:pPr>
            <w:r w:rsidRPr="00FB128C">
              <w:rPr>
                <w:rFonts w:ascii="Times New Roman" w:hAnsi="Times New Roman" w:cs="Times New Roman"/>
                <w:bCs/>
              </w:rPr>
              <w:t>- možnost nouzového otevření víka centrifugy,</w:t>
            </w:r>
          </w:p>
          <w:p w14:paraId="635595A6" w14:textId="18A25BA8" w:rsidR="00F459E2" w:rsidRPr="00FB128C" w:rsidRDefault="00F459E2" w:rsidP="00F459E2">
            <w:pPr>
              <w:pStyle w:val="Bezmezer"/>
              <w:ind w:left="350" w:hanging="350"/>
              <w:jc w:val="both"/>
              <w:rPr>
                <w:rFonts w:ascii="Times New Roman" w:hAnsi="Times New Roman" w:cs="Times New Roman"/>
                <w:bCs/>
              </w:rPr>
            </w:pPr>
            <w:r w:rsidRPr="00FB128C">
              <w:rPr>
                <w:rFonts w:ascii="Times New Roman" w:hAnsi="Times New Roman" w:cs="Times New Roman"/>
                <w:bCs/>
              </w:rPr>
              <w:t>- LCD displej,</w:t>
            </w:r>
            <w:r w:rsidR="00A60E1F" w:rsidRPr="00FB128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A60E1F" w:rsidRPr="00FB128C">
              <w:rPr>
                <w:rFonts w:ascii="Times New Roman" w:hAnsi="Times New Roman" w:cs="Times New Roman"/>
                <w:bCs/>
              </w:rPr>
              <w:t>pamět</w:t>
            </w:r>
            <w:proofErr w:type="spellEnd"/>
            <w:r w:rsidR="00A60E1F" w:rsidRPr="00FB128C">
              <w:rPr>
                <w:rFonts w:ascii="Times New Roman" w:hAnsi="Times New Roman" w:cs="Times New Roman"/>
                <w:bCs/>
              </w:rPr>
              <w:t xml:space="preserve"> pro programy</w:t>
            </w:r>
          </w:p>
          <w:p w14:paraId="7B4474BC" w14:textId="1603784B" w:rsidR="00F459E2" w:rsidRPr="00FB128C" w:rsidRDefault="00F459E2" w:rsidP="00F459E2">
            <w:pPr>
              <w:pStyle w:val="Bezmezer"/>
              <w:ind w:left="350" w:hanging="350"/>
              <w:jc w:val="both"/>
              <w:rPr>
                <w:rFonts w:ascii="Times New Roman" w:hAnsi="Times New Roman" w:cs="Times New Roman"/>
                <w:bCs/>
              </w:rPr>
            </w:pPr>
            <w:r w:rsidRPr="00FB128C">
              <w:rPr>
                <w:rFonts w:ascii="Times New Roman" w:hAnsi="Times New Roman" w:cs="Times New Roman"/>
                <w:bCs/>
              </w:rPr>
              <w:t xml:space="preserve">- hlučnost </w:t>
            </w:r>
            <w:proofErr w:type="gramStart"/>
            <w:r w:rsidRPr="00FB128C">
              <w:rPr>
                <w:rFonts w:ascii="Times New Roman" w:hAnsi="Times New Roman" w:cs="Times New Roman"/>
                <w:bCs/>
              </w:rPr>
              <w:t>&lt; 60</w:t>
            </w:r>
            <w:proofErr w:type="gramEnd"/>
            <w:r w:rsidRPr="00FB128C">
              <w:rPr>
                <w:rFonts w:ascii="Times New Roman" w:hAnsi="Times New Roman" w:cs="Times New Roman"/>
                <w:bCs/>
              </w:rPr>
              <w:t xml:space="preserve"> dB, možnost umístění na stůl, napájení 230 V, 50-60 Hz</w:t>
            </w:r>
          </w:p>
          <w:p w14:paraId="7E580BC3" w14:textId="7C457CC1" w:rsidR="009F03AC" w:rsidRPr="00F81347" w:rsidRDefault="009F03AC" w:rsidP="00F81198">
            <w:pPr>
              <w:pStyle w:val="Bezmezer"/>
              <w:ind w:left="350" w:hanging="35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2E233286" w14:textId="0DE7951B" w:rsidR="00532303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</w:t>
            </w:r>
            <w:r w:rsidR="00C74767">
              <w:rPr>
                <w:rFonts w:ascii="Times New Roman" w:hAnsi="Times New Roman" w:cs="Times New Roman"/>
                <w:i/>
                <w:color w:val="000000" w:themeColor="text1"/>
              </w:rPr>
              <w:t xml:space="preserve"> čl. 10. a 11. </w:t>
            </w: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návrhu kupní smlouvy, který je nedílnou součástí zadávací dokumentace.</w:t>
            </w:r>
          </w:p>
          <w:p w14:paraId="170A02DA" w14:textId="71BB0106" w:rsidR="006F47CC" w:rsidRPr="00667A3C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3AE03477" w:rsidR="00532303" w:rsidRPr="00B86DE9" w:rsidRDefault="00B86DE9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FB128C">
              <w:rPr>
                <w:rFonts w:ascii="Times New Roman" w:hAnsi="Times New Roman" w:cs="Times New Roman"/>
                <w:b/>
                <w:szCs w:val="22"/>
              </w:rPr>
              <w:t>P</w:t>
            </w:r>
            <w:r w:rsidR="00461E81" w:rsidRPr="00FB128C">
              <w:rPr>
                <w:rFonts w:ascii="Times New Roman" w:hAnsi="Times New Roman" w:cs="Times New Roman"/>
                <w:b/>
                <w:szCs w:val="22"/>
              </w:rPr>
              <w:t>ožadavky</w:t>
            </w:r>
            <w:r w:rsidRPr="00FB128C">
              <w:rPr>
                <w:rFonts w:ascii="Times New Roman" w:hAnsi="Times New Roman" w:cs="Times New Roman"/>
                <w:b/>
                <w:szCs w:val="22"/>
              </w:rPr>
              <w:t xml:space="preserve"> na kompatibilitu</w:t>
            </w:r>
          </w:p>
        </w:tc>
      </w:tr>
      <w:tr w:rsidR="00461E81" w:rsidRPr="003330EE" w14:paraId="7B8EB009" w14:textId="77777777" w:rsidTr="00B86DE9">
        <w:trPr>
          <w:trHeight w:val="689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ECF236B" w14:textId="7CA2A4B5" w:rsidR="006F47CC" w:rsidRPr="00CD5981" w:rsidRDefault="00CA023D" w:rsidP="00F81198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color w:val="FF0000"/>
                <w:szCs w:val="22"/>
              </w:rPr>
            </w:pPr>
            <w:r w:rsidRPr="00CD5981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Rotor pro mikrozkumavky musí být kompatibilní s 2 ml šroubovacími zkumavky výrobce </w:t>
            </w:r>
            <w:proofErr w:type="spellStart"/>
            <w:r w:rsidRPr="00CD5981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>Sarstedt</w:t>
            </w:r>
            <w:proofErr w:type="spellEnd"/>
            <w:r w:rsidRPr="00CD5981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. Adaptery výkyvného rotoru </w:t>
            </w:r>
            <w:r w:rsidR="00F81198" w:rsidRPr="00CD5981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se závěsy pro odběrové zkumavky </w:t>
            </w:r>
            <w:r w:rsidRPr="00CD5981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musí být kompatibilní s odběrovými zkumavky typu BD </w:t>
            </w:r>
            <w:proofErr w:type="spellStart"/>
            <w:r w:rsidRPr="00CD5981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>Vacutainer</w:t>
            </w:r>
            <w:proofErr w:type="spellEnd"/>
            <w:r w:rsidRPr="00CD5981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 </w:t>
            </w:r>
            <w:r w:rsidR="00F81198" w:rsidRPr="00CD5981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>o objemu1,8 ml, 6,0 ml a 10,0ml.</w:t>
            </w:r>
            <w:r w:rsidRPr="00CD5981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 </w:t>
            </w: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C4F883A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sectPr w:rsidR="00485540" w:rsidRPr="00686CB5" w:rsidSect="00FB128C">
      <w:headerReference w:type="default" r:id="rId11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DE4D6" w14:textId="77777777" w:rsidR="00342A3C" w:rsidRDefault="00342A3C" w:rsidP="003330EE">
      <w:pPr>
        <w:spacing w:after="0"/>
      </w:pPr>
      <w:r>
        <w:separator/>
      </w:r>
    </w:p>
  </w:endnote>
  <w:endnote w:type="continuationSeparator" w:id="0">
    <w:p w14:paraId="69F61AF6" w14:textId="77777777" w:rsidR="00342A3C" w:rsidRDefault="00342A3C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24481" w14:textId="77777777" w:rsidR="00342A3C" w:rsidRDefault="00342A3C" w:rsidP="003330EE">
      <w:pPr>
        <w:spacing w:after="0"/>
      </w:pPr>
      <w:r>
        <w:separator/>
      </w:r>
    </w:p>
  </w:footnote>
  <w:footnote w:type="continuationSeparator" w:id="0">
    <w:p w14:paraId="69F433B1" w14:textId="77777777" w:rsidR="00342A3C" w:rsidRDefault="00342A3C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8398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7019D"/>
    <w:rsid w:val="00070663"/>
    <w:rsid w:val="00070D19"/>
    <w:rsid w:val="00084FDF"/>
    <w:rsid w:val="00094FF9"/>
    <w:rsid w:val="000C3548"/>
    <w:rsid w:val="000D0606"/>
    <w:rsid w:val="000D6BB4"/>
    <w:rsid w:val="000F38E7"/>
    <w:rsid w:val="00104BE6"/>
    <w:rsid w:val="001138A9"/>
    <w:rsid w:val="001205AC"/>
    <w:rsid w:val="00124B2F"/>
    <w:rsid w:val="001268A9"/>
    <w:rsid w:val="00176CB9"/>
    <w:rsid w:val="00181667"/>
    <w:rsid w:val="001837B2"/>
    <w:rsid w:val="001A1EE6"/>
    <w:rsid w:val="001B34BC"/>
    <w:rsid w:val="001B6A38"/>
    <w:rsid w:val="001B6BE7"/>
    <w:rsid w:val="001C1D33"/>
    <w:rsid w:val="001C5414"/>
    <w:rsid w:val="001F5043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90ACF"/>
    <w:rsid w:val="002A4B0F"/>
    <w:rsid w:val="002A7B5F"/>
    <w:rsid w:val="002D71E4"/>
    <w:rsid w:val="002F566E"/>
    <w:rsid w:val="002F7503"/>
    <w:rsid w:val="00321286"/>
    <w:rsid w:val="00321DF2"/>
    <w:rsid w:val="003330EE"/>
    <w:rsid w:val="00342A3C"/>
    <w:rsid w:val="0036388A"/>
    <w:rsid w:val="0039313D"/>
    <w:rsid w:val="003A4817"/>
    <w:rsid w:val="003A4BCA"/>
    <w:rsid w:val="003A7049"/>
    <w:rsid w:val="003B5AD4"/>
    <w:rsid w:val="003B7EEE"/>
    <w:rsid w:val="003C4156"/>
    <w:rsid w:val="003D14D8"/>
    <w:rsid w:val="003D4501"/>
    <w:rsid w:val="00406290"/>
    <w:rsid w:val="004207EB"/>
    <w:rsid w:val="00431478"/>
    <w:rsid w:val="00445326"/>
    <w:rsid w:val="00461E81"/>
    <w:rsid w:val="00474AA0"/>
    <w:rsid w:val="004801B7"/>
    <w:rsid w:val="00485540"/>
    <w:rsid w:val="00485D7E"/>
    <w:rsid w:val="004B5F22"/>
    <w:rsid w:val="004D5E13"/>
    <w:rsid w:val="004E6D16"/>
    <w:rsid w:val="00502074"/>
    <w:rsid w:val="005138BE"/>
    <w:rsid w:val="005140BD"/>
    <w:rsid w:val="00514AFF"/>
    <w:rsid w:val="00532303"/>
    <w:rsid w:val="00535BBA"/>
    <w:rsid w:val="00563135"/>
    <w:rsid w:val="00564A94"/>
    <w:rsid w:val="005668AD"/>
    <w:rsid w:val="005705AE"/>
    <w:rsid w:val="0058407F"/>
    <w:rsid w:val="005854B7"/>
    <w:rsid w:val="005B2D77"/>
    <w:rsid w:val="005B521F"/>
    <w:rsid w:val="005C48EA"/>
    <w:rsid w:val="005D31D7"/>
    <w:rsid w:val="00604B93"/>
    <w:rsid w:val="00624F77"/>
    <w:rsid w:val="00626114"/>
    <w:rsid w:val="006300E3"/>
    <w:rsid w:val="0063157F"/>
    <w:rsid w:val="00667A3C"/>
    <w:rsid w:val="00670E81"/>
    <w:rsid w:val="00672637"/>
    <w:rsid w:val="0067414D"/>
    <w:rsid w:val="0068433E"/>
    <w:rsid w:val="00685F8E"/>
    <w:rsid w:val="00686CB5"/>
    <w:rsid w:val="0068728F"/>
    <w:rsid w:val="00687BA4"/>
    <w:rsid w:val="006948B4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22D4D"/>
    <w:rsid w:val="00741A85"/>
    <w:rsid w:val="00747997"/>
    <w:rsid w:val="0076368A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E3B0C"/>
    <w:rsid w:val="007F21F2"/>
    <w:rsid w:val="007F22A0"/>
    <w:rsid w:val="008062B3"/>
    <w:rsid w:val="00830910"/>
    <w:rsid w:val="00843143"/>
    <w:rsid w:val="00865ACE"/>
    <w:rsid w:val="00874987"/>
    <w:rsid w:val="008816AB"/>
    <w:rsid w:val="00886BDD"/>
    <w:rsid w:val="008B0E79"/>
    <w:rsid w:val="008E2E7D"/>
    <w:rsid w:val="00900342"/>
    <w:rsid w:val="00902C6A"/>
    <w:rsid w:val="00916425"/>
    <w:rsid w:val="00917FFC"/>
    <w:rsid w:val="00921FC6"/>
    <w:rsid w:val="00924C5E"/>
    <w:rsid w:val="00925798"/>
    <w:rsid w:val="00931BE2"/>
    <w:rsid w:val="00933323"/>
    <w:rsid w:val="00941DCB"/>
    <w:rsid w:val="00954718"/>
    <w:rsid w:val="00963307"/>
    <w:rsid w:val="0096737C"/>
    <w:rsid w:val="00972760"/>
    <w:rsid w:val="009765CA"/>
    <w:rsid w:val="009954B5"/>
    <w:rsid w:val="009C03BA"/>
    <w:rsid w:val="009C58CE"/>
    <w:rsid w:val="009C6F6C"/>
    <w:rsid w:val="009E513E"/>
    <w:rsid w:val="009E6EA7"/>
    <w:rsid w:val="009F038E"/>
    <w:rsid w:val="009F03AC"/>
    <w:rsid w:val="00A06ED3"/>
    <w:rsid w:val="00A13EA2"/>
    <w:rsid w:val="00A26CD2"/>
    <w:rsid w:val="00A4427C"/>
    <w:rsid w:val="00A51093"/>
    <w:rsid w:val="00A60E1F"/>
    <w:rsid w:val="00A62366"/>
    <w:rsid w:val="00A712E4"/>
    <w:rsid w:val="00A80663"/>
    <w:rsid w:val="00AA0AAC"/>
    <w:rsid w:val="00AB6276"/>
    <w:rsid w:val="00AC525B"/>
    <w:rsid w:val="00AD6892"/>
    <w:rsid w:val="00AE0E5A"/>
    <w:rsid w:val="00AF4C75"/>
    <w:rsid w:val="00B1221C"/>
    <w:rsid w:val="00B4114A"/>
    <w:rsid w:val="00B541F2"/>
    <w:rsid w:val="00B858AE"/>
    <w:rsid w:val="00B86DE9"/>
    <w:rsid w:val="00BA2A17"/>
    <w:rsid w:val="00BB6699"/>
    <w:rsid w:val="00BE0009"/>
    <w:rsid w:val="00BE2D45"/>
    <w:rsid w:val="00BE3C82"/>
    <w:rsid w:val="00BF08C6"/>
    <w:rsid w:val="00C23E1C"/>
    <w:rsid w:val="00C40641"/>
    <w:rsid w:val="00C60B21"/>
    <w:rsid w:val="00C74767"/>
    <w:rsid w:val="00C82F08"/>
    <w:rsid w:val="00C9768C"/>
    <w:rsid w:val="00CA023D"/>
    <w:rsid w:val="00CA64D3"/>
    <w:rsid w:val="00CD0EA9"/>
    <w:rsid w:val="00CD5981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55A52"/>
    <w:rsid w:val="00D63744"/>
    <w:rsid w:val="00D763F9"/>
    <w:rsid w:val="00D83483"/>
    <w:rsid w:val="00D87008"/>
    <w:rsid w:val="00D926C7"/>
    <w:rsid w:val="00D92F73"/>
    <w:rsid w:val="00DA4978"/>
    <w:rsid w:val="00E305A0"/>
    <w:rsid w:val="00E60C88"/>
    <w:rsid w:val="00E66A60"/>
    <w:rsid w:val="00E74926"/>
    <w:rsid w:val="00E85B18"/>
    <w:rsid w:val="00E961FA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3118"/>
    <w:rsid w:val="00F150D8"/>
    <w:rsid w:val="00F2448D"/>
    <w:rsid w:val="00F277C2"/>
    <w:rsid w:val="00F459E2"/>
    <w:rsid w:val="00F522CA"/>
    <w:rsid w:val="00F64FA8"/>
    <w:rsid w:val="00F663F5"/>
    <w:rsid w:val="00F81198"/>
    <w:rsid w:val="00F81347"/>
    <w:rsid w:val="00F83BBE"/>
    <w:rsid w:val="00F86989"/>
    <w:rsid w:val="00F9209C"/>
    <w:rsid w:val="00FA2306"/>
    <w:rsid w:val="00FA7CDF"/>
    <w:rsid w:val="00FB128C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4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3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373</Words>
  <Characters>2207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4</cp:revision>
  <cp:lastPrinted>2020-07-28T05:08:00Z</cp:lastPrinted>
  <dcterms:created xsi:type="dcterms:W3CDTF">2023-05-19T07:23:00Z</dcterms:created>
  <dcterms:modified xsi:type="dcterms:W3CDTF">2023-05-22T07:24:00Z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